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107AF" w14:textId="2F86FDBE" w:rsidR="003148CC" w:rsidRDefault="000D613A" w:rsidP="000D613A">
      <w:pPr>
        <w:jc w:val="center"/>
        <w:rPr>
          <w:rFonts w:ascii="Calibri" w:hAnsi="Calibri" w:cs="Calibri"/>
          <w:b/>
          <w:bCs/>
          <w:u w:val="single"/>
        </w:rPr>
      </w:pPr>
      <w:r w:rsidRPr="000D613A">
        <w:rPr>
          <w:rFonts w:ascii="Calibri" w:hAnsi="Calibri" w:cs="Calibri"/>
          <w:b/>
          <w:bCs/>
          <w:u w:val="single"/>
        </w:rPr>
        <w:t>MODELO DA PROPOSTA</w:t>
      </w:r>
    </w:p>
    <w:p w14:paraId="788AABAE" w14:textId="77777777" w:rsidR="000D613A" w:rsidRDefault="000D613A" w:rsidP="000D613A">
      <w:pPr>
        <w:jc w:val="center"/>
        <w:rPr>
          <w:rFonts w:ascii="Calibri" w:hAnsi="Calibri" w:cs="Calibri"/>
          <w:b/>
          <w:bCs/>
          <w:u w:val="single"/>
        </w:rPr>
      </w:pPr>
    </w:p>
    <w:p w14:paraId="106CD3F7" w14:textId="77777777" w:rsidR="000D613A" w:rsidRPr="000D613A" w:rsidRDefault="000D613A" w:rsidP="000D613A">
      <w:pPr>
        <w:jc w:val="center"/>
        <w:rPr>
          <w:rFonts w:ascii="Calibri" w:hAnsi="Calibri" w:cs="Calibri"/>
          <w:b/>
          <w:bCs/>
        </w:rPr>
      </w:pPr>
    </w:p>
    <w:p w14:paraId="55509053" w14:textId="77777777" w:rsidR="00EF7BFA" w:rsidRPr="005E49CD" w:rsidRDefault="00121BC9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5E49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EF7BFA" w:rsidRPr="005E49C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4D63AD35" w14:textId="77777777" w:rsidR="00953E72" w:rsidRPr="005E49CD" w:rsidRDefault="00953E72" w:rsidP="00953E72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03F8A931" w14:textId="7777777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757F7598" w14:textId="6FAA440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CC6F2F">
        <w:rPr>
          <w:rFonts w:ascii="Calibri" w:hAnsi="Calibri" w:cs="Calibri"/>
          <w:b/>
          <w:sz w:val="22"/>
          <w:szCs w:val="22"/>
        </w:rPr>
        <w:t xml:space="preserve">Nº </w:t>
      </w:r>
      <w:r w:rsidR="00DE7C49" w:rsidRPr="00DE7C49">
        <w:rPr>
          <w:rFonts w:ascii="Calibri" w:hAnsi="Calibri" w:cs="Calibri"/>
          <w:b/>
          <w:sz w:val="22"/>
          <w:szCs w:val="22"/>
        </w:rPr>
        <w:t>90962</w:t>
      </w:r>
      <w:r w:rsidRPr="00CC6F2F">
        <w:rPr>
          <w:rFonts w:ascii="Calibri" w:hAnsi="Calibri" w:cs="Calibri"/>
          <w:b/>
          <w:sz w:val="22"/>
          <w:szCs w:val="22"/>
        </w:rPr>
        <w:t>/202</w:t>
      </w:r>
      <w:r w:rsidR="00BD7B49">
        <w:rPr>
          <w:rFonts w:ascii="Calibri" w:hAnsi="Calibri" w:cs="Calibri"/>
          <w:b/>
          <w:sz w:val="22"/>
          <w:szCs w:val="22"/>
        </w:rPr>
        <w:t>5</w:t>
      </w:r>
    </w:p>
    <w:p w14:paraId="35CF3C49" w14:textId="77777777" w:rsidR="00953E72" w:rsidRPr="005E49CD" w:rsidRDefault="00953E72" w:rsidP="00953E72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A487DEE" w14:textId="77777777" w:rsidR="00953E72" w:rsidRPr="005E49CD" w:rsidRDefault="00953E72" w:rsidP="00953E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2FC6F7FF" w14:textId="77777777" w:rsidR="0028335E" w:rsidRPr="005E49CD" w:rsidRDefault="0028335E" w:rsidP="00364DB5">
      <w:pPr>
        <w:spacing w:before="120" w:after="120" w:line="264" w:lineRule="auto"/>
        <w:ind w:firstLine="1418"/>
        <w:jc w:val="both"/>
        <w:rPr>
          <w:rFonts w:ascii="Calibri" w:hAnsi="Calibri" w:cs="Calibri"/>
          <w:sz w:val="22"/>
          <w:szCs w:val="22"/>
        </w:rPr>
      </w:pPr>
    </w:p>
    <w:p w14:paraId="29A95037" w14:textId="04C07E84" w:rsidR="00F56BEE" w:rsidRPr="00E47529" w:rsidRDefault="00EF7BFA" w:rsidP="00EF275A">
      <w:pPr>
        <w:spacing w:before="120" w:after="120" w:line="264" w:lineRule="auto"/>
        <w:jc w:val="both"/>
        <w:rPr>
          <w:rFonts w:ascii="Calibri" w:hAnsi="Calibri" w:cs="Calibri"/>
        </w:rPr>
      </w:pPr>
      <w:r w:rsidRPr="00E47529">
        <w:rPr>
          <w:rFonts w:ascii="Calibri" w:hAnsi="Calibri" w:cs="Calibri"/>
        </w:rPr>
        <w:t>Apresentamos e submetemos à apreciação</w:t>
      </w:r>
      <w:r w:rsidR="00345327" w:rsidRPr="00E47529">
        <w:rPr>
          <w:rFonts w:ascii="Calibri" w:hAnsi="Calibri" w:cs="Calibri"/>
        </w:rPr>
        <w:t xml:space="preserve"> </w:t>
      </w:r>
      <w:r w:rsidRPr="00E47529">
        <w:rPr>
          <w:rFonts w:ascii="Calibri" w:hAnsi="Calibri" w:cs="Calibri"/>
        </w:rPr>
        <w:t xml:space="preserve">do Sr. </w:t>
      </w:r>
      <w:r w:rsidR="006F5236" w:rsidRPr="00E47529">
        <w:rPr>
          <w:rFonts w:ascii="Calibri" w:hAnsi="Calibri" w:cs="Calibri"/>
        </w:rPr>
        <w:t>Agente de Contratação</w:t>
      </w:r>
      <w:r w:rsidRPr="00E47529">
        <w:rPr>
          <w:rFonts w:ascii="Calibri" w:hAnsi="Calibri" w:cs="Calibri"/>
        </w:rPr>
        <w:t xml:space="preserve"> nossa Proposta de Preços, </w:t>
      </w:r>
      <w:r w:rsidR="00BD7B49" w:rsidRPr="00E47529">
        <w:rPr>
          <w:rFonts w:ascii="Calibri" w:hAnsi="Calibri" w:cs="Calibri"/>
        </w:rPr>
        <w:t>para limpeza, tratamento e conservação de piscina e espelhos d’água no Edifício-Sede da Fundação Habitacional do Exército - FHE, situada na Avenida Duque de Caxias, s/nº, Setor Militar Urbano (SMU), Brasília/DF</w:t>
      </w:r>
      <w:r w:rsidR="00F56BEE" w:rsidRPr="00E47529">
        <w:rPr>
          <w:rFonts w:ascii="Calibri" w:hAnsi="Calibri" w:cs="Calibri"/>
        </w:rPr>
        <w:t>, e conforme o disposto abaixo,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p w14:paraId="452714FC" w14:textId="56FA3A4A" w:rsidR="00BD7B49" w:rsidRPr="00E47529" w:rsidRDefault="00BD7B49" w:rsidP="00612D6A">
      <w:pPr>
        <w:pStyle w:val="PargrafodaLista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before="120" w:after="120" w:line="264" w:lineRule="auto"/>
        <w:ind w:left="0" w:firstLine="0"/>
        <w:jc w:val="both"/>
        <w:rPr>
          <w:rFonts w:ascii="Calibri" w:hAnsi="Calibri" w:cs="Calibri"/>
        </w:rPr>
      </w:pPr>
      <w:r w:rsidRPr="00E47529">
        <w:rPr>
          <w:rFonts w:ascii="Calibri" w:hAnsi="Calibri" w:cs="Calibri"/>
        </w:rPr>
        <w:t xml:space="preserve">O valor para os serviços prestados de forma contínua, de </w:t>
      </w:r>
      <w:r w:rsidRPr="00E47529">
        <w:rPr>
          <w:rFonts w:ascii="Calibri" w:hAnsi="Calibri" w:cs="Calibri"/>
          <w:bCs/>
        </w:rPr>
        <w:t>limpeza, tratamento e conservação de piscina e espelhos d’água</w:t>
      </w:r>
      <w:r w:rsidR="00890B9E" w:rsidRPr="00E47529">
        <w:rPr>
          <w:rFonts w:ascii="Calibri" w:hAnsi="Calibri" w:cs="Calibri"/>
          <w:bCs/>
        </w:rPr>
        <w:t>, com fornecimento de equipamentos,</w:t>
      </w:r>
      <w:r w:rsidRPr="00E47529">
        <w:rPr>
          <w:rFonts w:ascii="Calibri" w:hAnsi="Calibri" w:cs="Calibri"/>
          <w:bCs/>
        </w:rPr>
        <w:t xml:space="preserve"> no Edifício-Sede da Fundação Habitacional do Exército (FHE)</w:t>
      </w:r>
      <w:r w:rsidRPr="00E47529">
        <w:rPr>
          <w:rFonts w:ascii="Calibri" w:hAnsi="Calibri" w:cs="Calibri"/>
        </w:rPr>
        <w:t>, será conforme quadro abaixo e Planilhas de Custos e Formação de Preços anexas.</w:t>
      </w:r>
    </w:p>
    <w:tbl>
      <w:tblPr>
        <w:tblpPr w:leftFromText="141" w:rightFromText="141" w:vertAnchor="text" w:horzAnchor="margin" w:tblpXSpec="center" w:tblpY="110"/>
        <w:tblW w:w="889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00"/>
        <w:gridCol w:w="1417"/>
        <w:gridCol w:w="851"/>
        <w:gridCol w:w="1701"/>
        <w:gridCol w:w="1719"/>
        <w:gridCol w:w="1541"/>
      </w:tblGrid>
      <w:tr w:rsidR="00BD7B49" w:rsidRPr="00AD7D18" w14:paraId="4D2C1099" w14:textId="77777777" w:rsidTr="00821D3F">
        <w:trPr>
          <w:trHeight w:val="371"/>
          <w:jc w:val="center"/>
        </w:trPr>
        <w:tc>
          <w:tcPr>
            <w:tcW w:w="8897" w:type="dxa"/>
            <w:gridSpan w:val="7"/>
            <w:shd w:val="clear" w:color="auto" w:fill="D9D9D9"/>
            <w:vAlign w:val="center"/>
          </w:tcPr>
          <w:p w14:paraId="6F1D2BF4" w14:textId="5FFACE99" w:rsidR="00BD7B49" w:rsidRPr="00AD7D18" w:rsidRDefault="00BD7B49" w:rsidP="00912DAB">
            <w:pPr>
              <w:pStyle w:val="Recuodecorpodetexto"/>
              <w:ind w:left="0" w:right="72" w:hanging="5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61F97">
              <w:rPr>
                <w:rFonts w:asciiTheme="minorHAnsi" w:hAnsiTheme="minorHAnsi" w:cstheme="minorHAnsi"/>
                <w:b/>
                <w:color w:val="FF0000"/>
                <w:sz w:val="16"/>
                <w:szCs w:val="16"/>
              </w:rPr>
              <w:t xml:space="preserve">A – </w:t>
            </w:r>
            <w:r w:rsidRPr="00AD7D18">
              <w:rPr>
                <w:rFonts w:asciiTheme="minorHAnsi" w:hAnsiTheme="minorHAnsi" w:cstheme="minorHAnsi"/>
                <w:b/>
                <w:sz w:val="16"/>
                <w:szCs w:val="16"/>
              </w:rPr>
              <w:t>SERVIÇOS CONTÍNUOS</w:t>
            </w:r>
          </w:p>
        </w:tc>
      </w:tr>
      <w:tr w:rsidR="00BD7B49" w:rsidRPr="00AD7D18" w14:paraId="2453FCE2" w14:textId="77777777" w:rsidTr="00821D3F">
        <w:trPr>
          <w:trHeight w:val="371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5C5D9D37" w14:textId="48129EA5" w:rsidR="00BD7B49" w:rsidRPr="00AD7D18" w:rsidRDefault="00BD7B49" w:rsidP="00BD7B4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Item</w:t>
            </w:r>
          </w:p>
        </w:tc>
        <w:tc>
          <w:tcPr>
            <w:tcW w:w="1100" w:type="dxa"/>
            <w:shd w:val="clear" w:color="auto" w:fill="D9D9D9"/>
            <w:vAlign w:val="center"/>
          </w:tcPr>
          <w:p w14:paraId="0E653068" w14:textId="0D5D0818" w:rsidR="00BD7B49" w:rsidRPr="00AD7D18" w:rsidRDefault="00BD7B49" w:rsidP="00BD7B4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Categoria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50C46A0" w14:textId="77777777" w:rsidR="00BD7B49" w:rsidRPr="00AD7D18" w:rsidRDefault="00BD7B49" w:rsidP="00BD7B4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Horário /</w:t>
            </w:r>
          </w:p>
          <w:p w14:paraId="5AFECF0F" w14:textId="02FE5407" w:rsidR="00BD7B49" w:rsidRPr="00AD7D18" w:rsidRDefault="00BD7B49" w:rsidP="00BD7B4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</w:rPr>
              <w:t>Dias da Semana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C5A6503" w14:textId="71EA333B" w:rsidR="00BD7B49" w:rsidRPr="00AD7D18" w:rsidRDefault="00BD7B49" w:rsidP="00BD7B4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</w:rPr>
              <w:t>Posto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2E219E1" w14:textId="40BC6276" w:rsidR="00BD7B49" w:rsidRPr="00AD7D18" w:rsidRDefault="00BD7B49" w:rsidP="00BD7B49">
            <w:pPr>
              <w:pStyle w:val="Recuodecorpodetexto"/>
              <w:tabs>
                <w:tab w:val="left" w:pos="0"/>
              </w:tabs>
              <w:ind w:left="0" w:firstLine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D7D18">
              <w:rPr>
                <w:rFonts w:ascii="Calibri" w:hAnsi="Calibri" w:cs="Calibri"/>
                <w:b/>
                <w:bCs/>
                <w:sz w:val="16"/>
                <w:szCs w:val="16"/>
              </w:rPr>
              <w:t>Nº de Profissionais</w:t>
            </w:r>
          </w:p>
        </w:tc>
        <w:tc>
          <w:tcPr>
            <w:tcW w:w="1719" w:type="dxa"/>
            <w:shd w:val="clear" w:color="auto" w:fill="D9D9D9"/>
            <w:vAlign w:val="center"/>
          </w:tcPr>
          <w:p w14:paraId="270794E5" w14:textId="6602BC00" w:rsidR="00BD7B49" w:rsidRPr="00AD7D18" w:rsidRDefault="00BD7B49" w:rsidP="00BD7B49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D7D18">
              <w:rPr>
                <w:rFonts w:ascii="Calibri" w:hAnsi="Calibri" w:cs="Calibri"/>
                <w:b/>
                <w:sz w:val="16"/>
                <w:szCs w:val="16"/>
              </w:rPr>
              <w:t>Valor Mensal</w:t>
            </w:r>
          </w:p>
        </w:tc>
        <w:tc>
          <w:tcPr>
            <w:tcW w:w="1541" w:type="dxa"/>
            <w:shd w:val="clear" w:color="auto" w:fill="D9D9D9"/>
            <w:vAlign w:val="center"/>
          </w:tcPr>
          <w:p w14:paraId="68E7EBF5" w14:textId="724A5B99" w:rsidR="00BD7B49" w:rsidRPr="00AD7D18" w:rsidRDefault="00BD7B49" w:rsidP="00BD7B49">
            <w:pPr>
              <w:pStyle w:val="Recuodecorpodetexto"/>
              <w:ind w:left="0" w:right="72" w:hanging="5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D7D18">
              <w:rPr>
                <w:rFonts w:ascii="Calibri" w:hAnsi="Calibri" w:cs="Calibri"/>
                <w:b/>
                <w:sz w:val="16"/>
                <w:szCs w:val="16"/>
              </w:rPr>
              <w:t xml:space="preserve">Valor </w:t>
            </w:r>
            <w:r w:rsidR="00CC28DE" w:rsidRPr="00AD7D18">
              <w:rPr>
                <w:rFonts w:ascii="Calibri" w:hAnsi="Calibri" w:cs="Calibri"/>
                <w:b/>
                <w:sz w:val="16"/>
                <w:szCs w:val="16"/>
              </w:rPr>
              <w:t>Total Global</w:t>
            </w:r>
            <w:r w:rsidRPr="00AD7D18">
              <w:rPr>
                <w:rFonts w:ascii="Calibri" w:hAnsi="Calibri" w:cs="Calibri"/>
                <w:b/>
                <w:sz w:val="16"/>
                <w:szCs w:val="16"/>
              </w:rPr>
              <w:t xml:space="preserve"> Anual</w:t>
            </w:r>
          </w:p>
        </w:tc>
      </w:tr>
      <w:tr w:rsidR="00BD7B49" w:rsidRPr="00AD7D18" w14:paraId="6913AA7E" w14:textId="77777777" w:rsidTr="00821D3F">
        <w:trPr>
          <w:trHeight w:val="414"/>
          <w:jc w:val="center"/>
        </w:trPr>
        <w:tc>
          <w:tcPr>
            <w:tcW w:w="568" w:type="dxa"/>
            <w:vAlign w:val="center"/>
          </w:tcPr>
          <w:p w14:paraId="2E859939" w14:textId="77777777" w:rsidR="00BD7B49" w:rsidRPr="00AD7D18" w:rsidRDefault="00BD7B49" w:rsidP="00BD7B49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</w:pPr>
            <w:r w:rsidRPr="00AD7D18"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100" w:type="dxa"/>
            <w:vAlign w:val="center"/>
          </w:tcPr>
          <w:p w14:paraId="5653D8CD" w14:textId="77777777" w:rsidR="00BD7B49" w:rsidRPr="00AD7D18" w:rsidRDefault="00BD7B49" w:rsidP="00BD7B49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7D18">
              <w:rPr>
                <w:rFonts w:ascii="Calibri" w:hAnsi="Calibri" w:cs="Calibri"/>
                <w:sz w:val="16"/>
                <w:szCs w:val="16"/>
              </w:rPr>
              <w:t>Piscineiro</w:t>
            </w:r>
          </w:p>
        </w:tc>
        <w:tc>
          <w:tcPr>
            <w:tcW w:w="1417" w:type="dxa"/>
            <w:vAlign w:val="center"/>
          </w:tcPr>
          <w:p w14:paraId="69B11A0B" w14:textId="77777777" w:rsidR="00BD7B49" w:rsidRPr="00AD7D18" w:rsidRDefault="00BD7B49" w:rsidP="00BD7B49">
            <w:pPr>
              <w:pStyle w:val="Default"/>
              <w:jc w:val="center"/>
              <w:rPr>
                <w:rFonts w:ascii="Calibri" w:hAnsi="Calibri" w:cs="Calibri"/>
                <w:color w:val="auto"/>
                <w:sz w:val="16"/>
                <w:szCs w:val="16"/>
              </w:rPr>
            </w:pPr>
            <w:r w:rsidRPr="00AD7D18">
              <w:rPr>
                <w:rFonts w:ascii="Calibri" w:hAnsi="Calibri" w:cs="Calibri"/>
                <w:sz w:val="16"/>
                <w:szCs w:val="16"/>
              </w:rPr>
              <w:t>7h as 16h</w:t>
            </w:r>
          </w:p>
          <w:p w14:paraId="4A411593" w14:textId="77777777" w:rsidR="00BD7B49" w:rsidRPr="00AD7D18" w:rsidRDefault="00BD7B49" w:rsidP="00BD7B49">
            <w:pPr>
              <w:pStyle w:val="Default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7D18">
              <w:rPr>
                <w:rFonts w:ascii="Calibri" w:hAnsi="Calibri" w:cs="Calibri"/>
                <w:color w:val="auto"/>
                <w:sz w:val="16"/>
                <w:szCs w:val="16"/>
              </w:rPr>
              <w:t xml:space="preserve">Seg. </w:t>
            </w:r>
            <w:proofErr w:type="spellStart"/>
            <w:r w:rsidRPr="00AD7D18">
              <w:rPr>
                <w:rFonts w:ascii="Calibri" w:hAnsi="Calibri" w:cs="Calibri"/>
                <w:color w:val="auto"/>
                <w:sz w:val="16"/>
                <w:szCs w:val="16"/>
              </w:rPr>
              <w:t>à</w:t>
            </w:r>
            <w:proofErr w:type="spellEnd"/>
            <w:r w:rsidRPr="00AD7D18">
              <w:rPr>
                <w:rFonts w:ascii="Calibri" w:hAnsi="Calibri" w:cs="Calibri"/>
                <w:color w:val="auto"/>
                <w:sz w:val="16"/>
                <w:szCs w:val="16"/>
              </w:rPr>
              <w:t xml:space="preserve"> Sex.</w:t>
            </w:r>
          </w:p>
        </w:tc>
        <w:tc>
          <w:tcPr>
            <w:tcW w:w="851" w:type="dxa"/>
            <w:vAlign w:val="center"/>
          </w:tcPr>
          <w:p w14:paraId="3DE592BA" w14:textId="77777777" w:rsidR="00BD7B49" w:rsidRPr="00AD7D18" w:rsidRDefault="00BD7B49" w:rsidP="00BD7B49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7D1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14:paraId="2B3AB9BF" w14:textId="77777777" w:rsidR="00BD7B49" w:rsidRPr="00AD7D18" w:rsidRDefault="00BD7B49" w:rsidP="00BD7B49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7D1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19" w:type="dxa"/>
            <w:vAlign w:val="center"/>
          </w:tcPr>
          <w:p w14:paraId="06F49581" w14:textId="77777777" w:rsidR="00BD7B49" w:rsidRPr="00AD7D18" w:rsidRDefault="00BD7B49" w:rsidP="00BD7B49">
            <w:pPr>
              <w:pStyle w:val="Corpodetex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D7D18">
              <w:rPr>
                <w:rFonts w:ascii="Calibri" w:hAnsi="Calibri" w:cs="Calibri"/>
                <w:sz w:val="16"/>
                <w:szCs w:val="16"/>
              </w:rPr>
              <w:t xml:space="preserve">R$ </w:t>
            </w:r>
          </w:p>
        </w:tc>
        <w:tc>
          <w:tcPr>
            <w:tcW w:w="1541" w:type="dxa"/>
            <w:vAlign w:val="center"/>
          </w:tcPr>
          <w:p w14:paraId="7018236B" w14:textId="77777777" w:rsidR="00BD7B49" w:rsidRPr="00AD7D18" w:rsidRDefault="00BD7B49" w:rsidP="00BD7B4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AD7D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32808FE5" w14:textId="6C854095" w:rsidR="00BD7B49" w:rsidRDefault="00BD7B49" w:rsidP="00612D6A">
      <w:pPr>
        <w:pStyle w:val="PargrafodaLista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before="120" w:after="120" w:line="264" w:lineRule="auto"/>
        <w:ind w:left="0" w:firstLine="0"/>
        <w:jc w:val="both"/>
        <w:rPr>
          <w:rFonts w:ascii="Calibri" w:hAnsi="Calibri" w:cs="Calibri"/>
        </w:rPr>
      </w:pPr>
      <w:r w:rsidRPr="00BD7B49">
        <w:rPr>
          <w:rFonts w:ascii="Calibri" w:hAnsi="Calibri" w:cs="Calibri"/>
        </w:rPr>
        <w:t>O valor para o fornecimento mensal, por demanda, de material</w:t>
      </w:r>
      <w:r w:rsidR="00890B9E">
        <w:rPr>
          <w:rFonts w:ascii="Calibri" w:hAnsi="Calibri" w:cs="Calibri"/>
        </w:rPr>
        <w:t>, insumos</w:t>
      </w:r>
      <w:r w:rsidRPr="00BD7B49">
        <w:rPr>
          <w:rFonts w:ascii="Calibri" w:hAnsi="Calibri" w:cs="Calibri"/>
        </w:rPr>
        <w:t xml:space="preserve"> e produtos químicos necessários para o cumprimento do objeto do contrato nas instalações do Edifício-Sede da Fundação Habitacional do Exército (FHE), será conforme quadro abaixo:</w:t>
      </w:r>
    </w:p>
    <w:tbl>
      <w:tblPr>
        <w:tblW w:w="8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901"/>
        <w:gridCol w:w="725"/>
        <w:gridCol w:w="1045"/>
        <w:gridCol w:w="875"/>
        <w:gridCol w:w="679"/>
      </w:tblGrid>
      <w:tr w:rsidR="003B35ED" w:rsidRPr="007A04D2" w14:paraId="70C44DEC" w14:textId="77777777" w:rsidTr="00821D3F">
        <w:trPr>
          <w:trHeight w:val="415"/>
          <w:jc w:val="center"/>
        </w:trPr>
        <w:tc>
          <w:tcPr>
            <w:tcW w:w="8920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7CDF1" w14:textId="028A5984" w:rsidR="003B35ED" w:rsidRPr="007A04D2" w:rsidRDefault="003B35ED" w:rsidP="00E574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61F9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 xml:space="preserve">B 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>–</w:t>
            </w:r>
            <w:r w:rsidRPr="00E61F97"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</w:rPr>
              <w:t xml:space="preserve"> </w:t>
            </w:r>
            <w:r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FORNECIMENTO DE MATERIAIS</w:t>
            </w:r>
          </w:p>
        </w:tc>
      </w:tr>
      <w:tr w:rsidR="003B35ED" w:rsidRPr="007A04D2" w14:paraId="1983D3C9" w14:textId="77777777" w:rsidTr="00821D3F">
        <w:trPr>
          <w:trHeight w:val="415"/>
          <w:jc w:val="center"/>
        </w:trPr>
        <w:tc>
          <w:tcPr>
            <w:tcW w:w="6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B263CC" w14:textId="687BEE9A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B3F0F" w14:textId="757D7CCF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EF3E5" w14:textId="6A29FC7F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UN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8722B" w14:textId="77777777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QTDE</w:t>
            </w:r>
          </w:p>
          <w:p w14:paraId="14FF830B" w14:textId="0FD0DA41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MENSAL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1A20A" w14:textId="77777777" w:rsidR="003B35ED" w:rsidRDefault="003B35ED" w:rsidP="003B35E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A04D2">
              <w:rPr>
                <w:rFonts w:ascii="Calibri" w:hAnsi="Calibri" w:cs="Calibri"/>
                <w:b/>
                <w:sz w:val="16"/>
                <w:szCs w:val="16"/>
              </w:rPr>
              <w:t>Valor</w:t>
            </w:r>
          </w:p>
          <w:p w14:paraId="2952F139" w14:textId="08C23CD7" w:rsidR="003B35ED" w:rsidRPr="007A04D2" w:rsidRDefault="003B35ED" w:rsidP="003B35E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A04D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U</w:t>
            </w:r>
            <w:r w:rsidRPr="007A04D2">
              <w:rPr>
                <w:rFonts w:ascii="Calibri" w:hAnsi="Calibri" w:cs="Calibri"/>
                <w:b/>
                <w:sz w:val="16"/>
                <w:szCs w:val="16"/>
              </w:rPr>
              <w:t>nitário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EA4CA77" w14:textId="77777777" w:rsidR="003B35ED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</w:t>
            </w:r>
          </w:p>
          <w:p w14:paraId="6DFCE255" w14:textId="32F80036" w:rsidR="003B35ED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Total</w:t>
            </w:r>
          </w:p>
        </w:tc>
      </w:tr>
      <w:tr w:rsidR="007A680B" w:rsidRPr="007A04D2" w14:paraId="1F5E0ECC" w14:textId="77777777" w:rsidTr="00821D3F">
        <w:trPr>
          <w:trHeight w:val="379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E397E" w14:textId="611C7338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059D6" w14:textId="2A084209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E2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Cloro granulado, </w:t>
            </w:r>
            <w:r w:rsidRPr="00381D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aditivado</w:t>
            </w:r>
            <w:r w:rsidRPr="002E2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marca HTH ou similar, embalagem com 10 kg.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33005" w14:textId="6029F20D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E273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2262" w14:textId="55FD6B61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100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1D907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23FA9B3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7A680B" w:rsidRPr="007A04D2" w14:paraId="6EF4D35B" w14:textId="77777777" w:rsidTr="00821D3F">
        <w:trPr>
          <w:trHeight w:val="413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A689F" w14:textId="2BDE9BE5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84A9" w14:textId="68FD6B45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81D3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Algicida líquido concentrado, marca HTH ou similar, embalagem com 1 litro.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A2CA0" w14:textId="40B6BD50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Litro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EB8E4" w14:textId="760D5076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10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B03C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12D0CA7D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7A680B" w:rsidRPr="007A04D2" w14:paraId="674A52C4" w14:textId="77777777" w:rsidTr="00821D3F">
        <w:trPr>
          <w:trHeight w:val="490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D41DF" w14:textId="60D3FD61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8DE9A" w14:textId="5211945D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Clarificante líquido concentrado, marca HTH ou similar,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embalagem com 1 litro.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05A17" w14:textId="4719DE84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Litro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CFB46" w14:textId="77D4B21B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10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08884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447212DC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7A680B" w:rsidRPr="007A04D2" w14:paraId="397A4A53" w14:textId="77777777" w:rsidTr="00821D3F">
        <w:trPr>
          <w:trHeight w:val="554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62908" w14:textId="5D3ABBBE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4C614" w14:textId="322EEE70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Barrilha “elevador de </w:t>
            </w:r>
            <w:proofErr w:type="spellStart"/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ph</w:t>
            </w:r>
            <w:proofErr w:type="spellEnd"/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”, marca HTH ou similar,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936DD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embalagem com 2 kg.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FB99E" w14:textId="77691CC4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KG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0BFC3" w14:textId="35C19DBC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10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95BC2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3281D2A1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7A680B" w:rsidRPr="007A04D2" w14:paraId="47D26D14" w14:textId="77777777" w:rsidTr="00821D3F">
        <w:trPr>
          <w:trHeight w:val="420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211D8" w14:textId="029FE89A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79B47" w14:textId="77777777" w:rsidR="007A680B" w:rsidRPr="007A04D2" w:rsidRDefault="007A680B" w:rsidP="007A680B">
            <w:pPr>
              <w:keepLines/>
              <w:tabs>
                <w:tab w:val="left" w:pos="851"/>
                <w:tab w:val="left" w:pos="993"/>
                <w:tab w:val="left" w:pos="1560"/>
                <w:tab w:val="left" w:pos="1701"/>
                <w:tab w:val="left" w:pos="2835"/>
              </w:tabs>
              <w:suppressAutoHyphens/>
              <w:spacing w:before="120" w:after="12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Sulfato de alumínio, marca HTH ou similar, embalagem</w:t>
            </w:r>
          </w:p>
          <w:p w14:paraId="44074176" w14:textId="196CE7E9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com 2 kg.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730CB" w14:textId="42544224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KG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7CF49" w14:textId="5FCD0CBD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10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800CF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EF3BE25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7A680B" w:rsidRPr="007A04D2" w14:paraId="69673FD5" w14:textId="77777777" w:rsidTr="00821D3F">
        <w:trPr>
          <w:trHeight w:val="470"/>
          <w:jc w:val="center"/>
        </w:trPr>
        <w:tc>
          <w:tcPr>
            <w:tcW w:w="695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F77B9" w14:textId="2DBB2E7A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6B2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0DDC8" w14:textId="7E391BA0" w:rsidR="007A680B" w:rsidRPr="007A04D2" w:rsidRDefault="007A680B" w:rsidP="007A680B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Limpa bordas líquido, marca HTH ou similar, embalagem com 1 litro.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918F3" w14:textId="5C7AE376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>Litro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EED34" w14:textId="586E8786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sz w:val="16"/>
                <w:szCs w:val="16"/>
                <w:lang w:val="pt-PT"/>
              </w:rPr>
              <w:t xml:space="preserve">02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D64E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14:paraId="50305630" w14:textId="77777777" w:rsidR="007A680B" w:rsidRPr="007A04D2" w:rsidRDefault="007A680B" w:rsidP="007A680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t-PT"/>
              </w:rPr>
            </w:pPr>
          </w:p>
        </w:tc>
      </w:tr>
      <w:tr w:rsidR="003B35ED" w:rsidRPr="007A04D2" w14:paraId="3066A871" w14:textId="77777777" w:rsidTr="00821D3F">
        <w:trPr>
          <w:trHeight w:val="291"/>
          <w:jc w:val="center"/>
        </w:trPr>
        <w:tc>
          <w:tcPr>
            <w:tcW w:w="8241" w:type="dxa"/>
            <w:gridSpan w:val="5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8CAC3" w14:textId="77777777" w:rsidR="003B35ED" w:rsidRPr="007A04D2" w:rsidRDefault="003B35ED" w:rsidP="003B35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Mensal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21576266" w14:textId="77777777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  <w:tr w:rsidR="003B35ED" w:rsidRPr="007A04D2" w14:paraId="741F4CB7" w14:textId="77777777" w:rsidTr="00821D3F">
        <w:trPr>
          <w:trHeight w:val="267"/>
          <w:jc w:val="center"/>
        </w:trPr>
        <w:tc>
          <w:tcPr>
            <w:tcW w:w="8241" w:type="dxa"/>
            <w:gridSpan w:val="5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14:paraId="6D58B22B" w14:textId="77777777" w:rsidR="003B35ED" w:rsidRPr="007A04D2" w:rsidRDefault="003B35ED" w:rsidP="003B35E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Anual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EB80185" w14:textId="77777777" w:rsidR="003B35ED" w:rsidRPr="007A04D2" w:rsidRDefault="003B35ED" w:rsidP="003B35E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7A04D2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R$ </w:t>
            </w:r>
          </w:p>
        </w:tc>
      </w:tr>
    </w:tbl>
    <w:p w14:paraId="32F70F41" w14:textId="77777777" w:rsidR="003B35ED" w:rsidRDefault="003B35ED">
      <w:pPr>
        <w:rPr>
          <w:rFonts w:ascii="Calibri" w:hAnsi="Calibri" w:cs="Calibri"/>
        </w:rPr>
      </w:pPr>
    </w:p>
    <w:p w14:paraId="624A7023" w14:textId="3627729E" w:rsidR="003B35ED" w:rsidRDefault="003B35ED">
      <w:pPr>
        <w:rPr>
          <w:rFonts w:ascii="Calibri" w:hAnsi="Calibri" w:cs="Calibri"/>
        </w:rPr>
      </w:pPr>
    </w:p>
    <w:p w14:paraId="3FCA5B73" w14:textId="77777777" w:rsidR="003B35ED" w:rsidRDefault="003B35ED">
      <w:pPr>
        <w:rPr>
          <w:rFonts w:ascii="Calibri" w:hAnsi="Calibri" w:cs="Calibri"/>
        </w:rPr>
      </w:pPr>
    </w:p>
    <w:p w14:paraId="220D4DD2" w14:textId="77777777" w:rsidR="000E1DF9" w:rsidRDefault="000E1DF9">
      <w:pPr>
        <w:rPr>
          <w:rFonts w:ascii="Calibri" w:hAnsi="Calibri" w:cs="Calibri"/>
        </w:rPr>
      </w:pPr>
    </w:p>
    <w:p w14:paraId="09A8C777" w14:textId="77777777" w:rsidR="000E1DF9" w:rsidRDefault="000E1DF9">
      <w:pPr>
        <w:rPr>
          <w:rFonts w:ascii="Calibri" w:hAnsi="Calibri" w:cs="Calibri"/>
        </w:rPr>
      </w:pPr>
    </w:p>
    <w:p w14:paraId="27AD8F1E" w14:textId="77777777" w:rsidR="000E1DF9" w:rsidRDefault="000E1DF9">
      <w:pPr>
        <w:rPr>
          <w:rFonts w:ascii="Calibri" w:hAnsi="Calibri" w:cs="Calibri"/>
        </w:rPr>
      </w:pPr>
    </w:p>
    <w:tbl>
      <w:tblPr>
        <w:tblW w:w="90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0011" w:rsidRPr="008A04E6" w14:paraId="4F040CA7" w14:textId="77777777" w:rsidTr="00821D3F">
        <w:trPr>
          <w:jc w:val="center"/>
        </w:trPr>
        <w:tc>
          <w:tcPr>
            <w:tcW w:w="9067" w:type="dxa"/>
            <w:shd w:val="clear" w:color="auto" w:fill="D9D9D9"/>
            <w:vAlign w:val="center"/>
          </w:tcPr>
          <w:p w14:paraId="55AE7CF7" w14:textId="0EC27F84" w:rsidR="00CF0011" w:rsidRPr="007B3C6C" w:rsidRDefault="00D6127D" w:rsidP="00912D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SERVIÇOS CONTÍNUOS</w:t>
            </w:r>
            <w:r w:rsidR="00AD7D18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="00001A6B" w:rsidRPr="007B3C6C">
              <w:rPr>
                <w:rFonts w:ascii="Calibri" w:hAnsi="Calibri" w:cs="Calibri"/>
                <w:b/>
                <w:bCs/>
                <w:sz w:val="16"/>
                <w:szCs w:val="16"/>
              </w:rPr>
              <w:t>E FORNECIMENTO DE MATERIAIS</w:t>
            </w:r>
          </w:p>
          <w:p w14:paraId="23354E28" w14:textId="3649584E" w:rsidR="00A317CF" w:rsidRPr="00CF0011" w:rsidRDefault="00A317CF" w:rsidP="00912D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61F97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>Soma de A + B</w:t>
            </w:r>
            <w:r w:rsidR="00001A6B" w:rsidRPr="00E61F97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A317CF" w:rsidRPr="008A04E6" w14:paraId="32E32602" w14:textId="77777777" w:rsidTr="00821D3F">
        <w:trPr>
          <w:jc w:val="center"/>
        </w:trPr>
        <w:tc>
          <w:tcPr>
            <w:tcW w:w="9067" w:type="dxa"/>
            <w:shd w:val="clear" w:color="auto" w:fill="D9D9D9"/>
            <w:vAlign w:val="center"/>
          </w:tcPr>
          <w:p w14:paraId="3D3EA7FA" w14:textId="54FB6303" w:rsidR="00A317CF" w:rsidRDefault="00A317CF" w:rsidP="00A317CF">
            <w:pPr>
              <w:pStyle w:val="PargrafodaLista"/>
              <w:autoSpaceDE w:val="0"/>
              <w:autoSpaceDN w:val="0"/>
              <w:adjustRightInd w:val="0"/>
              <w:spacing w:before="120" w:after="120" w:line="264" w:lineRule="auto"/>
              <w:ind w:left="0"/>
              <w:jc w:val="both"/>
              <w:rPr>
                <w:rFonts w:ascii="Calibri" w:hAnsi="Calibri" w:cs="Calibri"/>
              </w:rPr>
            </w:pPr>
            <w:r w:rsidRPr="00231255">
              <w:rPr>
                <w:rFonts w:ascii="Calibri" w:hAnsi="Calibri" w:cs="Calibri"/>
              </w:rPr>
              <w:t xml:space="preserve">O valor global total </w:t>
            </w:r>
            <w:r w:rsidR="00E63665">
              <w:rPr>
                <w:rFonts w:ascii="Calibri" w:hAnsi="Calibri" w:cs="Calibri"/>
              </w:rPr>
              <w:t xml:space="preserve">mensal </w:t>
            </w:r>
            <w:r w:rsidRPr="00231255">
              <w:rPr>
                <w:rFonts w:ascii="Calibri" w:hAnsi="Calibri" w:cs="Calibri"/>
              </w:rPr>
              <w:t xml:space="preserve">da Proposta de Preços é de </w:t>
            </w:r>
            <w:r>
              <w:rPr>
                <w:rFonts w:ascii="Calibri" w:hAnsi="Calibri" w:cs="Calibri"/>
              </w:rPr>
              <w:t>R$________ (</w:t>
            </w:r>
            <w:r w:rsidRPr="00BD33D8">
              <w:rPr>
                <w:rFonts w:ascii="Calibri" w:hAnsi="Calibri" w:cs="Calibri"/>
              </w:rPr>
              <w:t>por extenso</w:t>
            </w:r>
            <w:r>
              <w:rPr>
                <w:rFonts w:ascii="Calibri" w:hAnsi="Calibri" w:cs="Calibri"/>
              </w:rPr>
              <w:t>).</w:t>
            </w:r>
          </w:p>
          <w:p w14:paraId="119821DC" w14:textId="419FA50F" w:rsidR="00E63665" w:rsidRPr="00231255" w:rsidRDefault="00E63665" w:rsidP="00E63665">
            <w:pPr>
              <w:pStyle w:val="PargrafodaLista"/>
              <w:autoSpaceDE w:val="0"/>
              <w:autoSpaceDN w:val="0"/>
              <w:adjustRightInd w:val="0"/>
              <w:spacing w:before="120" w:after="120" w:line="264" w:lineRule="auto"/>
              <w:ind w:left="0"/>
              <w:jc w:val="both"/>
              <w:rPr>
                <w:rFonts w:ascii="Calibri" w:hAnsi="Calibri" w:cs="Calibri"/>
              </w:rPr>
            </w:pPr>
            <w:r w:rsidRPr="00231255">
              <w:rPr>
                <w:rFonts w:ascii="Calibri" w:hAnsi="Calibri" w:cs="Calibri"/>
              </w:rPr>
              <w:lastRenderedPageBreak/>
              <w:t xml:space="preserve">O valor global total </w:t>
            </w:r>
            <w:r>
              <w:rPr>
                <w:rFonts w:ascii="Calibri" w:hAnsi="Calibri" w:cs="Calibri"/>
              </w:rPr>
              <w:t xml:space="preserve">anual </w:t>
            </w:r>
            <w:r w:rsidRPr="00231255">
              <w:rPr>
                <w:rFonts w:ascii="Calibri" w:hAnsi="Calibri" w:cs="Calibri"/>
              </w:rPr>
              <w:t xml:space="preserve">da Proposta de Preços é de </w:t>
            </w:r>
            <w:r>
              <w:rPr>
                <w:rFonts w:ascii="Calibri" w:hAnsi="Calibri" w:cs="Calibri"/>
              </w:rPr>
              <w:t>R$________ (</w:t>
            </w:r>
            <w:r w:rsidRPr="00BD33D8">
              <w:rPr>
                <w:rFonts w:ascii="Calibri" w:hAnsi="Calibri" w:cs="Calibri"/>
              </w:rPr>
              <w:t>por extenso</w:t>
            </w:r>
            <w:r>
              <w:rPr>
                <w:rFonts w:ascii="Calibri" w:hAnsi="Calibri" w:cs="Calibri"/>
              </w:rPr>
              <w:t>).</w:t>
            </w:r>
          </w:p>
          <w:p w14:paraId="5E1DA8D7" w14:textId="77777777" w:rsidR="00A317CF" w:rsidRDefault="00A317CF" w:rsidP="00912DA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</w:tbl>
    <w:p w14:paraId="62745031" w14:textId="77777777" w:rsidR="00CF0011" w:rsidRPr="00CF0011" w:rsidRDefault="00CF0011" w:rsidP="00CF0011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</w:rPr>
      </w:pPr>
    </w:p>
    <w:p w14:paraId="43727097" w14:textId="1316972B" w:rsidR="00D0113C" w:rsidRPr="00E61F97" w:rsidRDefault="009956FC" w:rsidP="00FE6760">
      <w:pPr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b/>
          <w:color w:val="000000"/>
          <w:sz w:val="18"/>
          <w:szCs w:val="18"/>
        </w:rPr>
        <w:t xml:space="preserve">I - </w:t>
      </w:r>
      <w:r w:rsidR="00D0113C" w:rsidRPr="00E61F97">
        <w:rPr>
          <w:rFonts w:ascii="Calibri" w:hAnsi="Calibri" w:cs="Calibri"/>
          <w:b/>
          <w:color w:val="000000"/>
          <w:sz w:val="18"/>
          <w:szCs w:val="18"/>
        </w:rPr>
        <w:t>Observações</w:t>
      </w:r>
      <w:r w:rsidR="00D0113C" w:rsidRPr="00E61F97">
        <w:rPr>
          <w:rFonts w:ascii="Calibri" w:hAnsi="Calibri" w:cs="Calibri"/>
          <w:color w:val="000000"/>
          <w:sz w:val="18"/>
          <w:szCs w:val="18"/>
        </w:rPr>
        <w:t>:</w:t>
      </w:r>
    </w:p>
    <w:p w14:paraId="18561E2F" w14:textId="77777777" w:rsidR="00D0113C" w:rsidRPr="00E61F97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 xml:space="preserve">O prazo de validade desta proposta é </w:t>
      </w:r>
      <w:r w:rsidRPr="00E61F97">
        <w:rPr>
          <w:rFonts w:ascii="Calibri" w:hAnsi="Calibri" w:cs="Calibri"/>
          <w:b/>
          <w:color w:val="000000"/>
          <w:sz w:val="18"/>
          <w:szCs w:val="18"/>
        </w:rPr>
        <w:t>de 60 (sessenta) dias</w:t>
      </w:r>
      <w:r w:rsidRPr="00E61F97">
        <w:rPr>
          <w:rFonts w:ascii="Calibri" w:hAnsi="Calibri" w:cs="Calibri"/>
          <w:color w:val="000000"/>
          <w:sz w:val="18"/>
          <w:szCs w:val="18"/>
        </w:rPr>
        <w:t xml:space="preserve"> consecutivos contados da data de sua apresentação.</w:t>
      </w:r>
    </w:p>
    <w:p w14:paraId="3AD0B5EF" w14:textId="65E4509E" w:rsidR="00A8765D" w:rsidRPr="00E61F97" w:rsidRDefault="00A8765D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 xml:space="preserve"> O Prazo para a execução dos serviços é de </w:t>
      </w:r>
      <w:r w:rsidR="00906290" w:rsidRPr="00E61F97">
        <w:rPr>
          <w:rFonts w:ascii="Calibri" w:hAnsi="Calibri" w:cs="Calibri"/>
          <w:color w:val="000000"/>
          <w:sz w:val="18"/>
          <w:szCs w:val="18"/>
        </w:rPr>
        <w:t>12</w:t>
      </w:r>
      <w:r w:rsidRPr="00E61F97">
        <w:rPr>
          <w:rFonts w:ascii="Calibri" w:hAnsi="Calibri" w:cs="Calibri"/>
          <w:color w:val="000000"/>
          <w:sz w:val="18"/>
          <w:szCs w:val="18"/>
        </w:rPr>
        <w:t xml:space="preserve"> (</w:t>
      </w:r>
      <w:r w:rsidR="00906290" w:rsidRPr="00E61F97">
        <w:rPr>
          <w:rFonts w:ascii="Calibri" w:hAnsi="Calibri" w:cs="Calibri"/>
          <w:color w:val="000000"/>
          <w:sz w:val="18"/>
          <w:szCs w:val="18"/>
        </w:rPr>
        <w:t>doze</w:t>
      </w:r>
      <w:r w:rsidRPr="00E61F97">
        <w:rPr>
          <w:rFonts w:ascii="Calibri" w:hAnsi="Calibri" w:cs="Calibri"/>
          <w:color w:val="000000"/>
          <w:sz w:val="18"/>
          <w:szCs w:val="18"/>
        </w:rPr>
        <w:t xml:space="preserve">) meses, contado a partir da data de início, constante na Ordem de Serviço </w:t>
      </w:r>
      <w:r w:rsidR="00CD641B" w:rsidRPr="00E61F97">
        <w:rPr>
          <w:rFonts w:ascii="Calibri" w:hAnsi="Calibri" w:cs="Calibri"/>
          <w:color w:val="000000"/>
          <w:sz w:val="18"/>
          <w:szCs w:val="18"/>
        </w:rPr>
        <w:t>(</w:t>
      </w:r>
      <w:r w:rsidRPr="00E61F97">
        <w:rPr>
          <w:rFonts w:ascii="Calibri" w:hAnsi="Calibri" w:cs="Calibri"/>
          <w:color w:val="000000"/>
          <w:sz w:val="18"/>
          <w:szCs w:val="18"/>
        </w:rPr>
        <w:t>O.S</w:t>
      </w:r>
      <w:r w:rsidR="00CD641B" w:rsidRPr="00E61F97">
        <w:rPr>
          <w:rFonts w:ascii="Calibri" w:hAnsi="Calibri" w:cs="Calibri"/>
          <w:color w:val="000000"/>
          <w:sz w:val="18"/>
          <w:szCs w:val="18"/>
        </w:rPr>
        <w:t>)</w:t>
      </w:r>
      <w:r w:rsidRPr="00E61F97">
        <w:rPr>
          <w:rFonts w:ascii="Calibri" w:hAnsi="Calibri" w:cs="Calibri"/>
          <w:color w:val="000000"/>
          <w:sz w:val="18"/>
          <w:szCs w:val="18"/>
        </w:rPr>
        <w:t>, a ser emitida pela CONTRATANTE.</w:t>
      </w:r>
    </w:p>
    <w:p w14:paraId="73E068E3" w14:textId="77777777" w:rsidR="00D0113C" w:rsidRPr="00E61F97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bookmarkStart w:id="0" w:name="_Hlk116035695"/>
      <w:r w:rsidRPr="00E61F97">
        <w:rPr>
          <w:rFonts w:ascii="Calibri" w:hAnsi="Calibri" w:cs="Calibri"/>
          <w:color w:val="000000"/>
          <w:sz w:val="18"/>
          <w:szCs w:val="18"/>
        </w:rPr>
        <w:t>Declaro expressamente estarem incluídos no preço cotado todos os impostos, taxas, fretes, seguros, bem como quaisquer outras despesas, diretas e indiretas, incidentes sobre o objeto deste pregão</w:t>
      </w:r>
      <w:bookmarkEnd w:id="0"/>
      <w:r w:rsidRPr="00E61F97">
        <w:rPr>
          <w:rFonts w:ascii="Calibri" w:hAnsi="Calibri" w:cs="Calibri"/>
          <w:color w:val="000000"/>
          <w:sz w:val="18"/>
          <w:szCs w:val="18"/>
        </w:rPr>
        <w:t>.</w:t>
      </w:r>
    </w:p>
    <w:p w14:paraId="0324CF38" w14:textId="50E4C906" w:rsidR="00D0113C" w:rsidRPr="00E61F97" w:rsidRDefault="00D0113C" w:rsidP="00C42DCB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 xml:space="preserve">Os materiais/serviços serão entregues de acordo com as especificações contidas no Anexo I do Edital do Pregão Eletrônico nº </w:t>
      </w:r>
      <w:r w:rsidR="00115887" w:rsidRPr="00E61F97">
        <w:rPr>
          <w:rFonts w:ascii="Calibri" w:hAnsi="Calibri" w:cs="Calibri"/>
          <w:color w:val="000000"/>
          <w:sz w:val="18"/>
          <w:szCs w:val="18"/>
        </w:rPr>
        <w:t>909</w:t>
      </w:r>
      <w:r w:rsidR="004827BD">
        <w:rPr>
          <w:rFonts w:ascii="Calibri" w:hAnsi="Calibri" w:cs="Calibri"/>
          <w:color w:val="000000"/>
          <w:sz w:val="18"/>
          <w:szCs w:val="18"/>
        </w:rPr>
        <w:t>62</w:t>
      </w:r>
      <w:r w:rsidR="009B2A67" w:rsidRPr="00E61F97">
        <w:rPr>
          <w:rFonts w:ascii="Calibri" w:hAnsi="Calibri" w:cs="Calibri"/>
          <w:color w:val="000000"/>
          <w:sz w:val="18"/>
          <w:szCs w:val="18"/>
        </w:rPr>
        <w:t>/</w:t>
      </w:r>
      <w:r w:rsidR="00D20933" w:rsidRPr="00E61F97">
        <w:rPr>
          <w:rFonts w:ascii="Calibri" w:hAnsi="Calibri" w:cs="Calibri"/>
          <w:color w:val="000000"/>
          <w:sz w:val="18"/>
          <w:szCs w:val="18"/>
        </w:rPr>
        <w:t>202</w:t>
      </w:r>
      <w:r w:rsidR="009B2A67" w:rsidRPr="00E61F97">
        <w:rPr>
          <w:rFonts w:ascii="Calibri" w:hAnsi="Calibri" w:cs="Calibri"/>
          <w:color w:val="000000"/>
          <w:sz w:val="18"/>
          <w:szCs w:val="18"/>
        </w:rPr>
        <w:t>5</w:t>
      </w:r>
      <w:r w:rsidRPr="00E61F97">
        <w:rPr>
          <w:rFonts w:ascii="Calibri" w:hAnsi="Calibri" w:cs="Calibri"/>
          <w:color w:val="000000"/>
          <w:sz w:val="18"/>
          <w:szCs w:val="18"/>
        </w:rPr>
        <w:t>.</w:t>
      </w:r>
    </w:p>
    <w:p w14:paraId="29BA7A73" w14:textId="77777777" w:rsidR="009558A2" w:rsidRPr="00E61F97" w:rsidRDefault="009558A2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</w:p>
    <w:p w14:paraId="28C56E4B" w14:textId="697E34BF" w:rsidR="00D0113C" w:rsidRPr="00E61F97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E61F97">
        <w:rPr>
          <w:rFonts w:ascii="Calibri" w:hAnsi="Calibri" w:cs="Calibri"/>
          <w:b/>
          <w:color w:val="000000"/>
          <w:sz w:val="18"/>
          <w:szCs w:val="18"/>
        </w:rPr>
        <w:t>II – Dados da empresa:</w:t>
      </w:r>
    </w:p>
    <w:p w14:paraId="3924FABA" w14:textId="77777777" w:rsidR="00D0113C" w:rsidRPr="00E61F97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Empresa/Razão Social: ____________</w:t>
      </w:r>
    </w:p>
    <w:p w14:paraId="5AB39659" w14:textId="77777777" w:rsidR="00557787" w:rsidRPr="00E61F97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CNPJ: ...........................................</w:t>
      </w:r>
    </w:p>
    <w:p w14:paraId="369BB9F0" w14:textId="77777777" w:rsidR="00557787" w:rsidRPr="00E61F97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Inscrição Estadual: ..............................................</w:t>
      </w:r>
    </w:p>
    <w:p w14:paraId="0F38EB5B" w14:textId="77777777" w:rsidR="00557787" w:rsidRPr="00E61F97" w:rsidRDefault="00557787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Inscrição Municipal:..............................................</w:t>
      </w:r>
    </w:p>
    <w:p w14:paraId="15A9BA42" w14:textId="77777777" w:rsidR="00D0113C" w:rsidRPr="00E61F97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Endereço: ______________ CEP: __________</w:t>
      </w:r>
    </w:p>
    <w:p w14:paraId="2B5B324C" w14:textId="77777777" w:rsidR="00D0113C" w:rsidRPr="00E61F97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 xml:space="preserve">Telefone: (___) ______- _______ </w:t>
      </w:r>
    </w:p>
    <w:p w14:paraId="64A5498D" w14:textId="77777777" w:rsidR="00D0113C" w:rsidRPr="00E61F97" w:rsidRDefault="00D0113C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Banco: __________ Agência: __________ Conta Corrente: ____________</w:t>
      </w:r>
    </w:p>
    <w:p w14:paraId="34038C0D" w14:textId="77777777" w:rsidR="006950FB" w:rsidRPr="00E61F97" w:rsidRDefault="006950FB" w:rsidP="00C42DCB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Chave PIX: ________________</w:t>
      </w:r>
    </w:p>
    <w:p w14:paraId="0720A2CC" w14:textId="77777777" w:rsidR="00AD7B73" w:rsidRPr="00E61F97" w:rsidRDefault="00AD7B73" w:rsidP="00FE6760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732D5C5A" w14:textId="77777777" w:rsidR="00D0113C" w:rsidRPr="00E61F97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E61F97">
        <w:rPr>
          <w:rFonts w:ascii="Calibri" w:hAnsi="Calibri" w:cs="Calibri"/>
          <w:b/>
          <w:color w:val="000000"/>
          <w:sz w:val="18"/>
          <w:szCs w:val="18"/>
        </w:rPr>
        <w:t>III – Qualificação do preposto e testemunha autorizados a assinar o contrato:</w:t>
      </w:r>
    </w:p>
    <w:p w14:paraId="2E3CE6CD" w14:textId="5DE7E7F5" w:rsidR="00D0113C" w:rsidRPr="00E61F97" w:rsidRDefault="00D0113C" w:rsidP="00360894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Nome completo do preposto: ____________</w:t>
      </w:r>
    </w:p>
    <w:p w14:paraId="716F14EB" w14:textId="3ADF64AC" w:rsidR="00D0113C" w:rsidRPr="00E61F97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ab/>
      </w:r>
      <w:r w:rsidR="00D0113C" w:rsidRPr="00E61F97">
        <w:rPr>
          <w:rFonts w:ascii="Calibri" w:hAnsi="Calibri" w:cs="Calibri"/>
          <w:color w:val="000000"/>
          <w:sz w:val="18"/>
          <w:szCs w:val="18"/>
        </w:rPr>
        <w:t>CPF: ______________ RG: __________</w:t>
      </w:r>
    </w:p>
    <w:p w14:paraId="2557A0E4" w14:textId="207784FE" w:rsidR="00360894" w:rsidRPr="00E61F97" w:rsidRDefault="00360894" w:rsidP="00C42DCB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Nome completo do Responsável técnico: _____________________</w:t>
      </w:r>
    </w:p>
    <w:p w14:paraId="15A2FE81" w14:textId="3ED9B45D" w:rsidR="00360894" w:rsidRPr="00E61F97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ab/>
        <w:t>CPF: ______________ RG: _________</w:t>
      </w:r>
    </w:p>
    <w:p w14:paraId="4D828264" w14:textId="77777777" w:rsidR="00D0113C" w:rsidRPr="00E61F97" w:rsidRDefault="00D0113C" w:rsidP="00C42DCB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Nome completo da testemunha do contrato:</w:t>
      </w:r>
    </w:p>
    <w:p w14:paraId="22D11C75" w14:textId="2435D220" w:rsidR="00D0113C" w:rsidRPr="00E61F97" w:rsidRDefault="00360894" w:rsidP="00360894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ab/>
      </w:r>
      <w:r w:rsidR="00D0113C" w:rsidRPr="00E61F97">
        <w:rPr>
          <w:rFonts w:ascii="Calibri" w:hAnsi="Calibri" w:cs="Calibri"/>
          <w:color w:val="000000"/>
          <w:sz w:val="18"/>
          <w:szCs w:val="18"/>
        </w:rPr>
        <w:t>CPF: ______________ RG: __________</w:t>
      </w:r>
    </w:p>
    <w:p w14:paraId="4B3D7E15" w14:textId="77777777" w:rsidR="00777B70" w:rsidRPr="00E61F97" w:rsidRDefault="00777B70" w:rsidP="00FE6760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11AD3B5" w14:textId="77777777" w:rsidR="00A8765D" w:rsidRPr="00E61F97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E61F97">
        <w:rPr>
          <w:rFonts w:ascii="Calibri" w:hAnsi="Calibri" w:cs="Calibri"/>
          <w:b/>
          <w:color w:val="000000"/>
          <w:sz w:val="18"/>
          <w:szCs w:val="18"/>
        </w:rPr>
        <w:t>IV – Dados da Convenção:</w:t>
      </w:r>
    </w:p>
    <w:p w14:paraId="4D3885B1" w14:textId="77777777" w:rsidR="00A8765D" w:rsidRPr="00E61F97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Nome do Sindicato: _____________</w:t>
      </w:r>
    </w:p>
    <w:p w14:paraId="0C6DC752" w14:textId="77777777" w:rsidR="00A8765D" w:rsidRPr="00E61F97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Data base do acordo coletivo, convenções ou sentenças normativas: _______________</w:t>
      </w:r>
    </w:p>
    <w:p w14:paraId="6A845D78" w14:textId="77777777" w:rsidR="00A8765D" w:rsidRPr="00E61F97" w:rsidRDefault="00A8765D" w:rsidP="00C42DCB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Vigência do acordo coletivo, convenções ou sentenças normativas: _______________</w:t>
      </w:r>
    </w:p>
    <w:p w14:paraId="479E8D52" w14:textId="77777777" w:rsidR="00121BC9" w:rsidRPr="00E61F97" w:rsidRDefault="00121BC9" w:rsidP="00FE6760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28A06E50" w14:textId="77777777" w:rsidR="00A8765D" w:rsidRPr="00E61F97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E61F97">
        <w:rPr>
          <w:rFonts w:ascii="Calibri" w:hAnsi="Calibri" w:cs="Calibri"/>
          <w:b/>
          <w:color w:val="000000"/>
          <w:sz w:val="18"/>
          <w:szCs w:val="18"/>
        </w:rPr>
        <w:t>V – Anexos:</w:t>
      </w:r>
    </w:p>
    <w:p w14:paraId="2DB4BFA4" w14:textId="77777777" w:rsidR="00A8765D" w:rsidRPr="00E61F97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Planilha de Custo e Formação de Preço, conforme modelo do Anexo I</w:t>
      </w:r>
      <w:r w:rsidR="00521491" w:rsidRPr="00E61F97">
        <w:rPr>
          <w:rFonts w:ascii="Calibri" w:hAnsi="Calibri" w:cs="Calibri"/>
          <w:color w:val="000000"/>
          <w:sz w:val="18"/>
          <w:szCs w:val="18"/>
        </w:rPr>
        <w:t>V</w:t>
      </w:r>
      <w:r w:rsidRPr="00E61F97">
        <w:rPr>
          <w:rFonts w:ascii="Calibri" w:hAnsi="Calibri" w:cs="Calibri"/>
          <w:color w:val="000000"/>
          <w:sz w:val="18"/>
          <w:szCs w:val="18"/>
        </w:rPr>
        <w:t>;</w:t>
      </w:r>
    </w:p>
    <w:p w14:paraId="0A28C27C" w14:textId="77777777" w:rsidR="00A8765D" w:rsidRPr="00E61F97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>Convenção Coletiva de Trabalho;</w:t>
      </w:r>
    </w:p>
    <w:p w14:paraId="58B9C299" w14:textId="79883C6F" w:rsidR="00A8765D" w:rsidRPr="00E61F97" w:rsidRDefault="00A8765D" w:rsidP="00C42DCB">
      <w:pPr>
        <w:numPr>
          <w:ilvl w:val="3"/>
          <w:numId w:val="9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  <w:sz w:val="18"/>
          <w:szCs w:val="18"/>
        </w:rPr>
      </w:pPr>
      <w:r w:rsidRPr="00E61F97">
        <w:rPr>
          <w:rFonts w:ascii="Calibri" w:hAnsi="Calibri" w:cs="Calibri"/>
          <w:color w:val="000000"/>
          <w:sz w:val="18"/>
          <w:szCs w:val="18"/>
        </w:rPr>
        <w:t xml:space="preserve">Demonstrativo de Riscos Ambientais do Trabalho </w:t>
      </w:r>
      <w:r w:rsidR="002B2B3C" w:rsidRPr="00E61F97">
        <w:rPr>
          <w:rFonts w:ascii="Calibri" w:hAnsi="Calibri" w:cs="Calibri"/>
          <w:color w:val="000000"/>
          <w:sz w:val="18"/>
          <w:szCs w:val="18"/>
        </w:rPr>
        <w:t>(</w:t>
      </w:r>
      <w:r w:rsidRPr="00E61F97">
        <w:rPr>
          <w:rFonts w:ascii="Calibri" w:hAnsi="Calibri" w:cs="Calibri"/>
          <w:color w:val="000000"/>
          <w:sz w:val="18"/>
          <w:szCs w:val="18"/>
        </w:rPr>
        <w:t>RAT</w:t>
      </w:r>
      <w:r w:rsidR="002B2B3C" w:rsidRPr="00E61F97">
        <w:rPr>
          <w:rFonts w:ascii="Calibri" w:hAnsi="Calibri" w:cs="Calibri"/>
          <w:color w:val="000000"/>
          <w:sz w:val="18"/>
          <w:szCs w:val="18"/>
        </w:rPr>
        <w:t>)</w:t>
      </w:r>
      <w:r w:rsidRPr="00E61F97">
        <w:rPr>
          <w:rFonts w:ascii="Calibri" w:hAnsi="Calibri" w:cs="Calibri"/>
          <w:color w:val="000000"/>
          <w:sz w:val="18"/>
          <w:szCs w:val="18"/>
        </w:rPr>
        <w:t xml:space="preserve"> e Fator Acidentário de Prevenção </w:t>
      </w:r>
      <w:r w:rsidR="002B2B3C" w:rsidRPr="00E61F97">
        <w:rPr>
          <w:rFonts w:ascii="Calibri" w:hAnsi="Calibri" w:cs="Calibri"/>
          <w:color w:val="000000"/>
          <w:sz w:val="18"/>
          <w:szCs w:val="18"/>
        </w:rPr>
        <w:t>(</w:t>
      </w:r>
      <w:r w:rsidRPr="00E61F97">
        <w:rPr>
          <w:rFonts w:ascii="Calibri" w:hAnsi="Calibri" w:cs="Calibri"/>
          <w:color w:val="000000"/>
          <w:sz w:val="18"/>
          <w:szCs w:val="18"/>
        </w:rPr>
        <w:t>FAP</w:t>
      </w:r>
      <w:r w:rsidR="002B2B3C" w:rsidRPr="00E61F97">
        <w:rPr>
          <w:rFonts w:ascii="Calibri" w:hAnsi="Calibri" w:cs="Calibri"/>
          <w:color w:val="000000"/>
          <w:sz w:val="18"/>
          <w:szCs w:val="18"/>
        </w:rPr>
        <w:t>)</w:t>
      </w:r>
      <w:r w:rsidRPr="00E61F97">
        <w:rPr>
          <w:rFonts w:ascii="Calibri" w:hAnsi="Calibri" w:cs="Calibri"/>
          <w:color w:val="000000"/>
          <w:sz w:val="18"/>
          <w:szCs w:val="18"/>
        </w:rPr>
        <w:t>.</w:t>
      </w:r>
    </w:p>
    <w:p w14:paraId="696B4038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77A0DF76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Local e data</w:t>
      </w:r>
    </w:p>
    <w:p w14:paraId="7BD8FFAF" w14:textId="77777777" w:rsidR="005E49CD" w:rsidRPr="00211CD4" w:rsidRDefault="005E49CD" w:rsidP="00FE6760">
      <w:pPr>
        <w:jc w:val="center"/>
        <w:rPr>
          <w:rFonts w:ascii="Calibri" w:hAnsi="Calibri" w:cs="Calibri"/>
        </w:rPr>
      </w:pPr>
    </w:p>
    <w:p w14:paraId="71A9B5F7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________</w:t>
      </w:r>
      <w:r w:rsidR="00081FB8" w:rsidRPr="00211CD4">
        <w:rPr>
          <w:rFonts w:ascii="Calibri" w:hAnsi="Calibri" w:cs="Calibri"/>
        </w:rPr>
        <w:t>__________________</w:t>
      </w:r>
      <w:r w:rsidRPr="00211CD4">
        <w:rPr>
          <w:rFonts w:ascii="Calibri" w:hAnsi="Calibri" w:cs="Calibri"/>
        </w:rPr>
        <w:t>_________________________</w:t>
      </w:r>
    </w:p>
    <w:p w14:paraId="16B6A790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Nome e assinatura do Diretor ou representante legal da empresa</w:t>
      </w:r>
    </w:p>
    <w:p w14:paraId="78470943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Cédula de Identidade (número e órgão expedidor)</w:t>
      </w:r>
    </w:p>
    <w:p w14:paraId="583B5A41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CPF/MF (número) e carimbo</w:t>
      </w:r>
    </w:p>
    <w:p w14:paraId="780266D2" w14:textId="77777777" w:rsidR="00311497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  <w:color w:val="000000"/>
        </w:rPr>
        <w:t>CNPJ/Endereço da empresa</w:t>
      </w:r>
      <w:r w:rsidR="005E005D" w:rsidRPr="00211CD4">
        <w:rPr>
          <w:rFonts w:ascii="Calibri" w:hAnsi="Calibri" w:cs="Calibri"/>
        </w:rPr>
        <w:t xml:space="preserve"> </w:t>
      </w:r>
    </w:p>
    <w:p w14:paraId="0F2F861F" w14:textId="77777777" w:rsidR="00311497" w:rsidRPr="007C7EAC" w:rsidRDefault="00311497" w:rsidP="007C7EAC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sz w:val="22"/>
          <w:szCs w:val="22"/>
        </w:rPr>
        <w:br w:type="page"/>
      </w:r>
      <w:r w:rsidRPr="007C7EAC">
        <w:rPr>
          <w:rFonts w:ascii="Calibri" w:hAnsi="Calibri" w:cs="Calibri"/>
          <w:b/>
          <w:sz w:val="24"/>
          <w:szCs w:val="24"/>
        </w:rPr>
        <w:lastRenderedPageBreak/>
        <w:t xml:space="preserve">APÊNDICE </w:t>
      </w:r>
      <w:r w:rsidR="00A8765D" w:rsidRPr="007C7EAC">
        <w:rPr>
          <w:rFonts w:ascii="Calibri" w:hAnsi="Calibri" w:cs="Calibri"/>
          <w:b/>
          <w:sz w:val="24"/>
          <w:szCs w:val="24"/>
        </w:rPr>
        <w:t>“</w:t>
      </w:r>
      <w:r w:rsidR="00521491" w:rsidRPr="007C7EAC">
        <w:rPr>
          <w:rFonts w:ascii="Calibri" w:hAnsi="Calibri" w:cs="Calibri"/>
          <w:b/>
          <w:sz w:val="24"/>
          <w:szCs w:val="24"/>
        </w:rPr>
        <w:t>A</w:t>
      </w:r>
      <w:r w:rsidR="00A8765D" w:rsidRPr="007C7EAC">
        <w:rPr>
          <w:rFonts w:ascii="Calibri" w:hAnsi="Calibri" w:cs="Calibri"/>
          <w:b/>
          <w:sz w:val="24"/>
          <w:szCs w:val="24"/>
        </w:rPr>
        <w:t>”</w:t>
      </w:r>
      <w:r w:rsidRPr="007C7EAC">
        <w:rPr>
          <w:rFonts w:ascii="Calibri" w:hAnsi="Calibri" w:cs="Calibri"/>
          <w:b/>
          <w:sz w:val="24"/>
          <w:szCs w:val="24"/>
        </w:rPr>
        <w:t xml:space="preserve"> DO ANEXO I</w:t>
      </w:r>
      <w:r w:rsidR="00521491" w:rsidRPr="007C7EAC">
        <w:rPr>
          <w:rFonts w:ascii="Calibri" w:hAnsi="Calibri" w:cs="Calibri"/>
          <w:b/>
          <w:sz w:val="24"/>
          <w:szCs w:val="24"/>
        </w:rPr>
        <w:t>I</w:t>
      </w:r>
      <w:r w:rsidRPr="007C7EAC">
        <w:rPr>
          <w:rFonts w:ascii="Calibri" w:hAnsi="Calibri" w:cs="Calibri"/>
          <w:b/>
          <w:sz w:val="24"/>
          <w:szCs w:val="24"/>
        </w:rPr>
        <w:t>I – DECLARAÇÃO DE REGIME DE TRIBUTAÇÃO</w:t>
      </w:r>
    </w:p>
    <w:p w14:paraId="2D39023E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F17DA17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1168ED4" w14:textId="77777777" w:rsidR="00311497" w:rsidRPr="005E49CD" w:rsidRDefault="00311497" w:rsidP="0031149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5E093FBA" w14:textId="77777777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23DEB97C" w14:textId="61883467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115887" w:rsidRPr="00E334E7">
        <w:rPr>
          <w:rFonts w:ascii="Calibri" w:hAnsi="Calibri" w:cs="Calibri"/>
          <w:b/>
          <w:sz w:val="22"/>
          <w:szCs w:val="22"/>
        </w:rPr>
        <w:t>90</w:t>
      </w:r>
      <w:r w:rsidR="00E334E7" w:rsidRPr="00E334E7">
        <w:rPr>
          <w:rFonts w:ascii="Calibri" w:hAnsi="Calibri" w:cs="Calibri"/>
          <w:b/>
          <w:sz w:val="22"/>
          <w:szCs w:val="22"/>
        </w:rPr>
        <w:t>9</w:t>
      </w:r>
      <w:r w:rsidR="004827BD">
        <w:rPr>
          <w:rFonts w:ascii="Calibri" w:hAnsi="Calibri" w:cs="Calibri"/>
          <w:b/>
          <w:sz w:val="22"/>
          <w:szCs w:val="22"/>
        </w:rPr>
        <w:t>62</w:t>
      </w:r>
      <w:r w:rsidR="00D20933" w:rsidRPr="00E334E7">
        <w:rPr>
          <w:rFonts w:ascii="Calibri" w:hAnsi="Calibri" w:cs="Calibri"/>
          <w:b/>
          <w:sz w:val="22"/>
          <w:szCs w:val="22"/>
        </w:rPr>
        <w:t>/202</w:t>
      </w:r>
      <w:r w:rsidR="00DC2CED">
        <w:rPr>
          <w:rFonts w:ascii="Calibri" w:hAnsi="Calibri" w:cs="Calibri"/>
          <w:b/>
          <w:sz w:val="22"/>
          <w:szCs w:val="22"/>
        </w:rPr>
        <w:t>5</w:t>
      </w:r>
    </w:p>
    <w:p w14:paraId="327E87A4" w14:textId="77777777" w:rsidR="00311497" w:rsidRPr="005E49CD" w:rsidRDefault="00311497" w:rsidP="0031149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3B265DE5" w14:textId="77777777" w:rsidR="00311497" w:rsidRPr="005E49CD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9ECE053" w14:textId="77777777" w:rsidR="00311497" w:rsidRPr="005E49CD" w:rsidRDefault="00311497" w:rsidP="00311497">
      <w:pPr>
        <w:rPr>
          <w:rFonts w:ascii="Calibri" w:hAnsi="Calibri" w:cs="Calibri"/>
          <w:sz w:val="22"/>
          <w:szCs w:val="22"/>
        </w:rPr>
      </w:pPr>
    </w:p>
    <w:p w14:paraId="36C759EE" w14:textId="77777777" w:rsidR="00630D8F" w:rsidRDefault="00DB45C9" w:rsidP="006A5C69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</w:t>
      </w:r>
      <w:r w:rsidR="00630D8F"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, neste exercício</w:t>
      </w:r>
      <w:r w:rsidR="00630D8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 </w:t>
      </w:r>
    </w:p>
    <w:p w14:paraId="0522E877" w14:textId="43B2DA79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Lucro Real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456208FF" w14:textId="6BE845A2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Lucro Presumido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50EF56A" w14:textId="3A1A9340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3926B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Optante Simples – Anexo ______ da LC 123, de 2006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1B660420" w14:textId="737639E3" w:rsidR="00780366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Arbitrado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AF677CD" w14:textId="6D411F5E" w:rsidR="00DB45C9" w:rsidRPr="005E49C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outro especificar __________________________. </w:t>
      </w:r>
    </w:p>
    <w:p w14:paraId="4C5ECC6A" w14:textId="77777777" w:rsidR="00DB45C9" w:rsidRDefault="00DB45C9" w:rsidP="00DB45C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D4C949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5D3AD9FF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5C9FBCE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757B521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1709518A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B89E77C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54825D68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2846450F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2AD427F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0C96368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58F7714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27C0E11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 xml:space="preserve">(  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 ) ______________ </w:t>
      </w:r>
    </w:p>
    <w:p w14:paraId="2D873F30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388FF180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053085E8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18DD6EB" w14:textId="77777777" w:rsidR="00DB45C9" w:rsidRPr="00914AC8" w:rsidRDefault="00DB45C9" w:rsidP="00DB45C9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1F66AA98" w14:textId="38488B11" w:rsidR="00DB45C9" w:rsidRDefault="00DB45C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3557ABA6" w14:textId="722EE009" w:rsidR="00F1314B" w:rsidRPr="005E49CD" w:rsidRDefault="00F1314B" w:rsidP="00F1314B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b/>
          <w:sz w:val="24"/>
          <w:szCs w:val="24"/>
        </w:rPr>
        <w:t>APÊNDICE “B” DO ANEXO III – DECLARAÇÃO DE OPTANTE OU NÃO OPTANTE PELA DESONERAÇÃO DA FOLHA DE PAGAMENTO</w:t>
      </w:r>
    </w:p>
    <w:p w14:paraId="7F60DBD6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1DEAD75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16B14024" w14:textId="77777777" w:rsidR="00F1314B" w:rsidRPr="005E49CD" w:rsidRDefault="00F1314B" w:rsidP="00F1314B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100E95F9" w14:textId="77777777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1A9C314C" w14:textId="6E9876CF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115887" w:rsidRPr="00E334E7">
        <w:rPr>
          <w:rFonts w:ascii="Calibri" w:hAnsi="Calibri" w:cs="Calibri"/>
          <w:b/>
          <w:sz w:val="22"/>
          <w:szCs w:val="22"/>
        </w:rPr>
        <w:t>90</w:t>
      </w:r>
      <w:r w:rsidR="00E334E7" w:rsidRPr="00E334E7">
        <w:rPr>
          <w:rFonts w:ascii="Calibri" w:hAnsi="Calibri" w:cs="Calibri"/>
          <w:b/>
          <w:sz w:val="22"/>
          <w:szCs w:val="22"/>
        </w:rPr>
        <w:t>9</w:t>
      </w:r>
      <w:r w:rsidR="004827BD">
        <w:rPr>
          <w:rFonts w:ascii="Calibri" w:hAnsi="Calibri" w:cs="Calibri"/>
          <w:b/>
          <w:sz w:val="22"/>
          <w:szCs w:val="22"/>
        </w:rPr>
        <w:t>62</w:t>
      </w:r>
      <w:r w:rsidR="00D20933" w:rsidRPr="00E334E7">
        <w:rPr>
          <w:rFonts w:ascii="Calibri" w:hAnsi="Calibri" w:cs="Calibri"/>
          <w:b/>
          <w:sz w:val="22"/>
          <w:szCs w:val="22"/>
        </w:rPr>
        <w:t>/202</w:t>
      </w:r>
      <w:r w:rsidR="00DC2CED">
        <w:rPr>
          <w:rFonts w:ascii="Calibri" w:hAnsi="Calibri" w:cs="Calibri"/>
          <w:b/>
          <w:sz w:val="22"/>
          <w:szCs w:val="22"/>
        </w:rPr>
        <w:t>5</w:t>
      </w:r>
    </w:p>
    <w:p w14:paraId="751C0128" w14:textId="77777777" w:rsidR="00F1314B" w:rsidRPr="005E49CD" w:rsidRDefault="00F1314B" w:rsidP="00F1314B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4E653F7C" w14:textId="77777777" w:rsidR="00F1314B" w:rsidRPr="005E49CD" w:rsidRDefault="00F1314B" w:rsidP="00F1314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1D415DE0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6FBB2E71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7AF19D9B" w14:textId="77777777" w:rsidR="00F1314B" w:rsidRPr="005E49CD" w:rsidRDefault="00F1314B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</w:t>
      </w:r>
      <w:r w:rsidR="00921F34" w:rsidRPr="005E49CD">
        <w:rPr>
          <w:rFonts w:ascii="Calibri" w:hAnsi="Calibri" w:cs="Calibri"/>
          <w:sz w:val="22"/>
          <w:szCs w:val="22"/>
        </w:rPr>
        <w:t>para fins deste Edital, sob as sanções administrativas cabíveis e sob as penas da lei, que:</w:t>
      </w:r>
    </w:p>
    <w:p w14:paraId="22384D8E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não 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20%</w:t>
      </w:r>
      <w:r w:rsidRPr="005E49CD">
        <w:rPr>
          <w:rFonts w:ascii="Calibri" w:hAnsi="Calibri" w:cs="Calibri"/>
          <w:sz w:val="22"/>
          <w:szCs w:val="22"/>
        </w:rPr>
        <w:t xml:space="preserve"> (vinte por cento), sobre o total da remuneração paga aos segurados empregados, de acordo com a Lei nº 8.212</w:t>
      </w:r>
      <w:r w:rsidR="00A27923" w:rsidRPr="005E49CD">
        <w:rPr>
          <w:rFonts w:ascii="Calibri" w:hAnsi="Calibri" w:cs="Calibri"/>
          <w:sz w:val="22"/>
          <w:szCs w:val="22"/>
        </w:rPr>
        <w:t xml:space="preserve">, </w:t>
      </w:r>
      <w:r w:rsidRPr="005E49CD">
        <w:rPr>
          <w:rFonts w:ascii="Calibri" w:hAnsi="Calibri" w:cs="Calibri"/>
          <w:sz w:val="22"/>
          <w:szCs w:val="22"/>
        </w:rPr>
        <w:t>de 1991.</w:t>
      </w:r>
    </w:p>
    <w:p w14:paraId="6503F901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4,5%</w:t>
      </w:r>
      <w:r w:rsidRPr="005E49CD">
        <w:rPr>
          <w:rFonts w:ascii="Calibri" w:hAnsi="Calibri" w:cs="Calibri"/>
          <w:sz w:val="22"/>
          <w:szCs w:val="22"/>
        </w:rPr>
        <w:t xml:space="preserve"> (quatro e meio por cento), sobre o valor da receita bruta, de acordo com as Leis nº 12.546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 de 14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2011, nº 12.844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2013 e nº 13.161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2015.</w:t>
      </w:r>
    </w:p>
    <w:p w14:paraId="647492F2" w14:textId="77777777" w:rsidR="00F1314B" w:rsidRPr="005E49CD" w:rsidRDefault="00F1314B" w:rsidP="00F1314B">
      <w:pPr>
        <w:jc w:val="both"/>
        <w:rPr>
          <w:rFonts w:ascii="Calibri" w:hAnsi="Calibri" w:cs="Calibri"/>
          <w:sz w:val="22"/>
          <w:szCs w:val="22"/>
        </w:rPr>
      </w:pPr>
    </w:p>
    <w:p w14:paraId="67364A38" w14:textId="77777777" w:rsidR="00F1314B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Declaro ainda que não retrocederei e não voltarei a quantificar as contribuições previdenciárias, tendo em vista a natureza irretratável da referida opção.</w:t>
      </w:r>
    </w:p>
    <w:p w14:paraId="28CA2D4C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F38861D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67DE7A4" w14:textId="30257723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5E49CD">
        <w:rPr>
          <w:rFonts w:ascii="Calibri" w:hAnsi="Calibri" w:cs="Calibri"/>
          <w:sz w:val="22"/>
          <w:szCs w:val="22"/>
        </w:rPr>
        <w:t>de</w:t>
      </w:r>
      <w:proofErr w:type="spellEnd"/>
      <w:r w:rsidRPr="005E49CD">
        <w:rPr>
          <w:rFonts w:ascii="Calibri" w:hAnsi="Calibri" w:cs="Calibri"/>
          <w:sz w:val="22"/>
          <w:szCs w:val="22"/>
        </w:rPr>
        <w:t xml:space="preserve"> </w:t>
      </w:r>
      <w:r w:rsidR="00AB260F" w:rsidRPr="005E49CD">
        <w:rPr>
          <w:rFonts w:ascii="Calibri" w:hAnsi="Calibri" w:cs="Calibri"/>
          <w:sz w:val="22"/>
          <w:szCs w:val="22"/>
        </w:rPr>
        <w:t>202</w:t>
      </w:r>
      <w:r w:rsidR="00DC2CED">
        <w:rPr>
          <w:rFonts w:ascii="Calibri" w:hAnsi="Calibri" w:cs="Calibri"/>
          <w:sz w:val="22"/>
          <w:szCs w:val="22"/>
        </w:rPr>
        <w:t>5</w:t>
      </w:r>
      <w:r w:rsidRPr="005E49CD">
        <w:rPr>
          <w:rFonts w:ascii="Calibri" w:hAnsi="Calibri" w:cs="Calibri"/>
          <w:sz w:val="22"/>
          <w:szCs w:val="22"/>
        </w:rPr>
        <w:t>.</w:t>
      </w:r>
    </w:p>
    <w:p w14:paraId="072C6802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4D9EB7A5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5CF80124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3150B7DE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00AA87CF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2928C09B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1B71BAD3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7518FEB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5AEF99D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5E49C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 ) ______________ </w:t>
      </w:r>
    </w:p>
    <w:p w14:paraId="34ECAA23" w14:textId="77777777" w:rsidR="00F1314B" w:rsidRPr="005E49CD" w:rsidRDefault="00F1314B" w:rsidP="00F1314B">
      <w:pPr>
        <w:spacing w:line="100" w:lineRule="atLeas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E-mail: ___________________</w:t>
      </w:r>
    </w:p>
    <w:p w14:paraId="7647D7EE" w14:textId="77777777" w:rsidR="00A8765D" w:rsidRPr="00953E72" w:rsidRDefault="00A8765D" w:rsidP="00363C17">
      <w:pPr>
        <w:jc w:val="center"/>
        <w:rPr>
          <w:rFonts w:ascii="Calibri" w:hAnsi="Calibri" w:cs="Calibri"/>
          <w:color w:val="000000"/>
        </w:rPr>
      </w:pPr>
    </w:p>
    <w:p w14:paraId="4020569F" w14:textId="77777777" w:rsidR="000D613A" w:rsidRDefault="000D613A" w:rsidP="000D613A">
      <w:pPr>
        <w:jc w:val="both"/>
        <w:rPr>
          <w:rFonts w:ascii="Calibri" w:hAnsi="Calibri" w:cs="Calibri"/>
          <w:color w:val="000000"/>
        </w:rPr>
      </w:pPr>
    </w:p>
    <w:p w14:paraId="4D5F3519" w14:textId="77777777" w:rsidR="000D613A" w:rsidRPr="000D613A" w:rsidRDefault="000D613A" w:rsidP="000D613A">
      <w:pPr>
        <w:rPr>
          <w:rFonts w:ascii="Calibri" w:hAnsi="Calibri" w:cs="Calibri"/>
        </w:rPr>
      </w:pPr>
    </w:p>
    <w:p w14:paraId="7C38BDF0" w14:textId="77777777" w:rsidR="000D613A" w:rsidRPr="000D613A" w:rsidRDefault="000D613A" w:rsidP="000D613A">
      <w:pPr>
        <w:rPr>
          <w:rFonts w:ascii="Calibri" w:hAnsi="Calibri" w:cs="Calibri"/>
        </w:rPr>
      </w:pPr>
    </w:p>
    <w:p w14:paraId="2D71876D" w14:textId="77777777" w:rsidR="000D613A" w:rsidRPr="000D613A" w:rsidRDefault="000D613A" w:rsidP="000D613A">
      <w:pPr>
        <w:rPr>
          <w:rFonts w:ascii="Calibri" w:hAnsi="Calibri" w:cs="Calibri"/>
        </w:rPr>
      </w:pPr>
    </w:p>
    <w:p w14:paraId="7D0A7FB3" w14:textId="77777777" w:rsidR="000D613A" w:rsidRPr="000D613A" w:rsidRDefault="000D613A" w:rsidP="000D613A">
      <w:pPr>
        <w:rPr>
          <w:rFonts w:ascii="Calibri" w:hAnsi="Calibri" w:cs="Calibri"/>
        </w:rPr>
      </w:pPr>
    </w:p>
    <w:p w14:paraId="0DC95F3D" w14:textId="77777777" w:rsidR="000D613A" w:rsidRPr="000D613A" w:rsidRDefault="000D613A" w:rsidP="000D613A">
      <w:pPr>
        <w:rPr>
          <w:rFonts w:ascii="Calibri" w:hAnsi="Calibri" w:cs="Calibri"/>
        </w:rPr>
      </w:pPr>
    </w:p>
    <w:p w14:paraId="101A46EF" w14:textId="77777777" w:rsidR="000D613A" w:rsidRPr="000D613A" w:rsidRDefault="000D613A" w:rsidP="000D613A">
      <w:pPr>
        <w:rPr>
          <w:rFonts w:ascii="Calibri" w:hAnsi="Calibri" w:cs="Calibri"/>
        </w:rPr>
      </w:pPr>
    </w:p>
    <w:p w14:paraId="71FE83E5" w14:textId="77777777" w:rsidR="000D613A" w:rsidRPr="000D613A" w:rsidRDefault="000D613A" w:rsidP="000D613A">
      <w:pPr>
        <w:rPr>
          <w:rFonts w:ascii="Calibri" w:hAnsi="Calibri" w:cs="Calibri"/>
        </w:rPr>
      </w:pPr>
    </w:p>
    <w:p w14:paraId="25909FDB" w14:textId="77777777" w:rsidR="000D613A" w:rsidRPr="000D613A" w:rsidRDefault="000D613A" w:rsidP="000D613A">
      <w:pPr>
        <w:jc w:val="center"/>
        <w:rPr>
          <w:rFonts w:ascii="Calibri" w:hAnsi="Calibri" w:cs="Calibri"/>
        </w:rPr>
      </w:pPr>
    </w:p>
    <w:p w14:paraId="2661381A" w14:textId="77777777" w:rsidR="000D613A" w:rsidRPr="000D613A" w:rsidRDefault="000D613A" w:rsidP="000D613A">
      <w:pPr>
        <w:rPr>
          <w:rFonts w:ascii="Calibri" w:hAnsi="Calibri" w:cs="Calibri"/>
        </w:rPr>
      </w:pPr>
    </w:p>
    <w:sectPr w:rsidR="000D613A" w:rsidRPr="000D613A" w:rsidSect="00C1397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134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80E51" w14:textId="77777777" w:rsidR="00B55655" w:rsidRDefault="00B55655">
      <w:pPr>
        <w:pStyle w:val="Cabealho"/>
      </w:pPr>
      <w:r>
        <w:separator/>
      </w:r>
    </w:p>
  </w:endnote>
  <w:endnote w:type="continuationSeparator" w:id="0">
    <w:p w14:paraId="7B7F561E" w14:textId="77777777" w:rsidR="00B55655" w:rsidRDefault="00B55655">
      <w:pPr>
        <w:pStyle w:val="Cabealho"/>
      </w:pPr>
      <w:r>
        <w:continuationSeparator/>
      </w:r>
    </w:p>
  </w:endnote>
  <w:endnote w:type="continuationNotice" w:id="1">
    <w:p w14:paraId="2DA455D9" w14:textId="77777777" w:rsidR="00B55655" w:rsidRDefault="00B556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9C482CD" w:rsidR="005A0F3A" w:rsidRPr="00B270A0" w:rsidRDefault="0078295D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1824" behindDoc="0" locked="0" layoutInCell="1" allowOverlap="1" wp14:anchorId="05BE0DD4" wp14:editId="2628672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57424158" name="Caixa de Texto 5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336898" w14:textId="07405FB2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BE0DD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5" o:spid="_x0000_s1026" type="#_x0000_t202" alt="Ostensivo" style="position:absolute;margin-left:0;margin-top:0;width:40.15pt;height:27.2pt;z-index:25166182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18336898" w14:textId="07405FB2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0D613A"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3B5CCB53" w:rsidR="005A0F3A" w:rsidRPr="00D52759" w:rsidRDefault="0078295D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27C66050" wp14:editId="4761785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553736190" name="Caixa de Texto 6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6CBB2B" w14:textId="735544B9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C66050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6" o:spid="_x0000_s1027" type="#_x0000_t202" alt="Ostensivo" style="position:absolute;margin-left:0;margin-top:0;width:40.15pt;height:27.2pt;z-index:25166284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716CBB2B" w14:textId="735544B9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13977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1" w:name="_Hlk102746035"/>
        </w:p>
      </w:tc>
    </w:tr>
    <w:bookmarkEnd w:id="1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3A26" w14:textId="7CB879D4" w:rsidR="004A7A02" w:rsidRDefault="0078295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4C26B68C" wp14:editId="51AB0A3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48422278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B95F2" w14:textId="6B84188A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6B68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8" type="#_x0000_t202" alt="Ostensivo" style="position:absolute;margin-left:0;margin-top:0;width:40.15pt;height:27.2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240B95F2" w14:textId="6B84188A" w:rsidR="0078295D" w:rsidRPr="0078295D" w:rsidRDefault="0078295D" w:rsidP="0078295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8295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B4F9A" w14:textId="77777777" w:rsidR="00B55655" w:rsidRDefault="00B55655">
      <w:pPr>
        <w:pStyle w:val="Cabealho"/>
      </w:pPr>
      <w:r>
        <w:separator/>
      </w:r>
    </w:p>
  </w:footnote>
  <w:footnote w:type="continuationSeparator" w:id="0">
    <w:p w14:paraId="1D112037" w14:textId="77777777" w:rsidR="00B55655" w:rsidRDefault="00B55655">
      <w:pPr>
        <w:pStyle w:val="Cabealho"/>
      </w:pPr>
      <w:r>
        <w:continuationSeparator/>
      </w:r>
    </w:p>
  </w:footnote>
  <w:footnote w:type="continuationNotice" w:id="1">
    <w:p w14:paraId="63DFCF31" w14:textId="77777777" w:rsidR="00B55655" w:rsidRDefault="00B556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72E8E4BE" w:rsidR="009847C9" w:rsidRDefault="009847C9" w:rsidP="009847C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AC697F9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4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50364"/>
    <w:multiLevelType w:val="hybridMultilevel"/>
    <w:tmpl w:val="793C6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B6F7C31"/>
    <w:multiLevelType w:val="hybridMultilevel"/>
    <w:tmpl w:val="5CE8C8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36742"/>
    <w:multiLevelType w:val="hybridMultilevel"/>
    <w:tmpl w:val="339E9D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B1B21"/>
    <w:multiLevelType w:val="multilevel"/>
    <w:tmpl w:val="FF52B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4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9606F9BA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6"/>
  </w:num>
  <w:num w:numId="3" w16cid:durableId="1460104597">
    <w:abstractNumId w:val="11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</w:num>
  <w:num w:numId="8" w16cid:durableId="408507905">
    <w:abstractNumId w:val="30"/>
  </w:num>
  <w:num w:numId="9" w16cid:durableId="818038695">
    <w:abstractNumId w:val="26"/>
  </w:num>
  <w:num w:numId="10" w16cid:durableId="525795988">
    <w:abstractNumId w:val="10"/>
  </w:num>
  <w:num w:numId="11" w16cid:durableId="274602956">
    <w:abstractNumId w:val="28"/>
  </w:num>
  <w:num w:numId="12" w16cid:durableId="17567072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31"/>
  </w:num>
  <w:num w:numId="16" w16cid:durableId="7332364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6"/>
  </w:num>
  <w:num w:numId="18" w16cid:durableId="1629778290">
    <w:abstractNumId w:val="8"/>
  </w:num>
  <w:num w:numId="19" w16cid:durableId="2039381676">
    <w:abstractNumId w:val="9"/>
  </w:num>
  <w:num w:numId="20" w16cid:durableId="424106982">
    <w:abstractNumId w:val="14"/>
  </w:num>
  <w:num w:numId="21" w16cid:durableId="702363377">
    <w:abstractNumId w:val="29"/>
  </w:num>
  <w:num w:numId="22" w16cid:durableId="881866219">
    <w:abstractNumId w:val="20"/>
  </w:num>
  <w:num w:numId="23" w16cid:durableId="61984763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4" w16cid:durableId="1759522969">
    <w:abstractNumId w:val="24"/>
  </w:num>
  <w:num w:numId="25" w16cid:durableId="344942073">
    <w:abstractNumId w:val="19"/>
  </w:num>
  <w:num w:numId="26" w16cid:durableId="1924097966">
    <w:abstractNumId w:val="15"/>
  </w:num>
  <w:num w:numId="27" w16cid:durableId="1630165822">
    <w:abstractNumId w:val="18"/>
  </w:num>
  <w:num w:numId="28" w16cid:durableId="993604001">
    <w:abstractNumId w:val="27"/>
  </w:num>
  <w:num w:numId="29" w16cid:durableId="570388652">
    <w:abstractNumId w:val="7"/>
  </w:num>
  <w:num w:numId="30" w16cid:durableId="1354267566">
    <w:abstractNumId w:val="12"/>
  </w:num>
  <w:num w:numId="31" w16cid:durableId="372461597">
    <w:abstractNumId w:val="22"/>
  </w:num>
  <w:num w:numId="32" w16cid:durableId="572929488">
    <w:abstractNumId w:val="32"/>
  </w:num>
  <w:num w:numId="33" w16cid:durableId="1014189804">
    <w:abstractNumId w:val="25"/>
  </w:num>
  <w:num w:numId="34" w16cid:durableId="2088451309">
    <w:abstractNumId w:val="23"/>
  </w:num>
  <w:num w:numId="35" w16cid:durableId="474760980">
    <w:abstractNumId w:val="13"/>
  </w:num>
  <w:num w:numId="36" w16cid:durableId="2093116429">
    <w:abstractNumId w:val="21"/>
  </w:num>
  <w:num w:numId="37" w16cid:durableId="797188746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A05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7E9"/>
    <w:rsid w:val="00023FC8"/>
    <w:rsid w:val="00024405"/>
    <w:rsid w:val="00024733"/>
    <w:rsid w:val="0002485C"/>
    <w:rsid w:val="00024A82"/>
    <w:rsid w:val="00024C61"/>
    <w:rsid w:val="00024E75"/>
    <w:rsid w:val="00024F26"/>
    <w:rsid w:val="0002504D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27E9D"/>
    <w:rsid w:val="00030513"/>
    <w:rsid w:val="00030985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8A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A64"/>
    <w:rsid w:val="00042D66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212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A12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46E7"/>
    <w:rsid w:val="0007556B"/>
    <w:rsid w:val="00075709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17F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C9F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7F5"/>
    <w:rsid w:val="00095ACE"/>
    <w:rsid w:val="00095CBC"/>
    <w:rsid w:val="00095F21"/>
    <w:rsid w:val="0009683F"/>
    <w:rsid w:val="00096BB6"/>
    <w:rsid w:val="00096C91"/>
    <w:rsid w:val="00096E02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294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251"/>
    <w:rsid w:val="000B3358"/>
    <w:rsid w:val="000B3835"/>
    <w:rsid w:val="000B38F1"/>
    <w:rsid w:val="000B4381"/>
    <w:rsid w:val="000B4C44"/>
    <w:rsid w:val="000B4F69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1B3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3F3"/>
    <w:rsid w:val="000D141A"/>
    <w:rsid w:val="000D221B"/>
    <w:rsid w:val="000D2443"/>
    <w:rsid w:val="000D2ADC"/>
    <w:rsid w:val="000D30F3"/>
    <w:rsid w:val="000D36BA"/>
    <w:rsid w:val="000D3CE9"/>
    <w:rsid w:val="000D42CC"/>
    <w:rsid w:val="000D45CD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3A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1DF9"/>
    <w:rsid w:val="000E205E"/>
    <w:rsid w:val="000E2213"/>
    <w:rsid w:val="000E244A"/>
    <w:rsid w:val="000E2912"/>
    <w:rsid w:val="000E2962"/>
    <w:rsid w:val="000E2A30"/>
    <w:rsid w:val="000E2A7D"/>
    <w:rsid w:val="000E2F02"/>
    <w:rsid w:val="000E32C9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7E0"/>
    <w:rsid w:val="000F3A3F"/>
    <w:rsid w:val="000F3C68"/>
    <w:rsid w:val="000F3F37"/>
    <w:rsid w:val="000F3FC7"/>
    <w:rsid w:val="000F4249"/>
    <w:rsid w:val="000F44EF"/>
    <w:rsid w:val="000F4545"/>
    <w:rsid w:val="000F493D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39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4C9"/>
    <w:rsid w:val="00110889"/>
    <w:rsid w:val="001108E1"/>
    <w:rsid w:val="001108F2"/>
    <w:rsid w:val="00110E3F"/>
    <w:rsid w:val="00111005"/>
    <w:rsid w:val="0011117E"/>
    <w:rsid w:val="0011147F"/>
    <w:rsid w:val="001117A1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55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EEA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71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2EB1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0E1"/>
    <w:rsid w:val="0018132F"/>
    <w:rsid w:val="001816D0"/>
    <w:rsid w:val="00181DD8"/>
    <w:rsid w:val="001820C5"/>
    <w:rsid w:val="00182616"/>
    <w:rsid w:val="001826FF"/>
    <w:rsid w:val="001829EA"/>
    <w:rsid w:val="00182A01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1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EE"/>
    <w:rsid w:val="001945F5"/>
    <w:rsid w:val="00194CAC"/>
    <w:rsid w:val="00194D02"/>
    <w:rsid w:val="00195021"/>
    <w:rsid w:val="0019511F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97E4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339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4FD0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D22"/>
    <w:rsid w:val="001C2EDA"/>
    <w:rsid w:val="001C30CF"/>
    <w:rsid w:val="001C31AE"/>
    <w:rsid w:val="001C31E5"/>
    <w:rsid w:val="001C38AC"/>
    <w:rsid w:val="001C413B"/>
    <w:rsid w:val="001C43A1"/>
    <w:rsid w:val="001C444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171"/>
    <w:rsid w:val="001D4B1B"/>
    <w:rsid w:val="001D50D6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35A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AD9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6DD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2B7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1F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41E"/>
    <w:rsid w:val="0021054C"/>
    <w:rsid w:val="00210702"/>
    <w:rsid w:val="00210A5F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4BE"/>
    <w:rsid w:val="00214952"/>
    <w:rsid w:val="0021499D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C58"/>
    <w:rsid w:val="00226DE7"/>
    <w:rsid w:val="002270B3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0C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A2C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D06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47F74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CED"/>
    <w:rsid w:val="00261FFA"/>
    <w:rsid w:val="00262406"/>
    <w:rsid w:val="00263DDB"/>
    <w:rsid w:val="00264169"/>
    <w:rsid w:val="00264308"/>
    <w:rsid w:val="0026444E"/>
    <w:rsid w:val="002645DF"/>
    <w:rsid w:val="0026466B"/>
    <w:rsid w:val="0026480C"/>
    <w:rsid w:val="00264B36"/>
    <w:rsid w:val="00265024"/>
    <w:rsid w:val="00265068"/>
    <w:rsid w:val="00265C36"/>
    <w:rsid w:val="00265E2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25E"/>
    <w:rsid w:val="0028039D"/>
    <w:rsid w:val="00280904"/>
    <w:rsid w:val="00281583"/>
    <w:rsid w:val="00281644"/>
    <w:rsid w:val="002818C5"/>
    <w:rsid w:val="00281AA6"/>
    <w:rsid w:val="00281C74"/>
    <w:rsid w:val="00281FDE"/>
    <w:rsid w:val="00282839"/>
    <w:rsid w:val="0028297B"/>
    <w:rsid w:val="00282D0C"/>
    <w:rsid w:val="00282E49"/>
    <w:rsid w:val="00282F9F"/>
    <w:rsid w:val="00283057"/>
    <w:rsid w:val="00283218"/>
    <w:rsid w:val="0028335C"/>
    <w:rsid w:val="0028335E"/>
    <w:rsid w:val="00283976"/>
    <w:rsid w:val="00283DDE"/>
    <w:rsid w:val="002841B2"/>
    <w:rsid w:val="002845B2"/>
    <w:rsid w:val="00284A68"/>
    <w:rsid w:val="00285122"/>
    <w:rsid w:val="002851B1"/>
    <w:rsid w:val="00285312"/>
    <w:rsid w:val="002853A5"/>
    <w:rsid w:val="002859FA"/>
    <w:rsid w:val="00285BE6"/>
    <w:rsid w:val="00285D04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6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74C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6B54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110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668"/>
    <w:rsid w:val="002E1E57"/>
    <w:rsid w:val="002E25E5"/>
    <w:rsid w:val="002E2670"/>
    <w:rsid w:val="002E273F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A43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69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9D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56"/>
    <w:rsid w:val="00304662"/>
    <w:rsid w:val="003054EC"/>
    <w:rsid w:val="0030551C"/>
    <w:rsid w:val="00305947"/>
    <w:rsid w:val="00305B6E"/>
    <w:rsid w:val="00305FCF"/>
    <w:rsid w:val="0030620D"/>
    <w:rsid w:val="003063F3"/>
    <w:rsid w:val="003067A2"/>
    <w:rsid w:val="00306D31"/>
    <w:rsid w:val="0030700F"/>
    <w:rsid w:val="0030707B"/>
    <w:rsid w:val="00307322"/>
    <w:rsid w:val="00307393"/>
    <w:rsid w:val="00307529"/>
    <w:rsid w:val="00307872"/>
    <w:rsid w:val="00307909"/>
    <w:rsid w:val="0031036E"/>
    <w:rsid w:val="003103AD"/>
    <w:rsid w:val="0031044D"/>
    <w:rsid w:val="003104C8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158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008"/>
    <w:rsid w:val="003172F4"/>
    <w:rsid w:val="0031736C"/>
    <w:rsid w:val="00317571"/>
    <w:rsid w:val="00317892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938"/>
    <w:rsid w:val="00324A74"/>
    <w:rsid w:val="00324B38"/>
    <w:rsid w:val="003252D1"/>
    <w:rsid w:val="0032576B"/>
    <w:rsid w:val="00326344"/>
    <w:rsid w:val="00326474"/>
    <w:rsid w:val="00326B38"/>
    <w:rsid w:val="00326CAE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9A1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73C"/>
    <w:rsid w:val="00337A13"/>
    <w:rsid w:val="00337B3E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644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89"/>
    <w:rsid w:val="003464E9"/>
    <w:rsid w:val="003467E1"/>
    <w:rsid w:val="00346BBC"/>
    <w:rsid w:val="00347319"/>
    <w:rsid w:val="00347F7B"/>
    <w:rsid w:val="00350446"/>
    <w:rsid w:val="00350490"/>
    <w:rsid w:val="0035099A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5E4C"/>
    <w:rsid w:val="0035601A"/>
    <w:rsid w:val="00356127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BBD"/>
    <w:rsid w:val="00364DB5"/>
    <w:rsid w:val="00364DDF"/>
    <w:rsid w:val="00364F0E"/>
    <w:rsid w:val="00364F41"/>
    <w:rsid w:val="00364F42"/>
    <w:rsid w:val="0036533E"/>
    <w:rsid w:val="00365691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6E4E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1497"/>
    <w:rsid w:val="00371584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D3B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A9E"/>
    <w:rsid w:val="00391B1C"/>
    <w:rsid w:val="00391DF2"/>
    <w:rsid w:val="0039202E"/>
    <w:rsid w:val="00392034"/>
    <w:rsid w:val="0039218D"/>
    <w:rsid w:val="003926B9"/>
    <w:rsid w:val="00392A2A"/>
    <w:rsid w:val="00392D42"/>
    <w:rsid w:val="003935DB"/>
    <w:rsid w:val="00393A58"/>
    <w:rsid w:val="00393A9D"/>
    <w:rsid w:val="00393BB8"/>
    <w:rsid w:val="00393E6A"/>
    <w:rsid w:val="00393E6E"/>
    <w:rsid w:val="00393EEF"/>
    <w:rsid w:val="00394845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4E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615"/>
    <w:rsid w:val="003A7C97"/>
    <w:rsid w:val="003B0155"/>
    <w:rsid w:val="003B01C2"/>
    <w:rsid w:val="003B052E"/>
    <w:rsid w:val="003B05F4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5ED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3D9"/>
    <w:rsid w:val="003B56F5"/>
    <w:rsid w:val="003B5A95"/>
    <w:rsid w:val="003B5B4C"/>
    <w:rsid w:val="003B5DE0"/>
    <w:rsid w:val="003B5E16"/>
    <w:rsid w:val="003B5E78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1F41"/>
    <w:rsid w:val="003C211D"/>
    <w:rsid w:val="003C2441"/>
    <w:rsid w:val="003C2A2E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BC3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44D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38B"/>
    <w:rsid w:val="003E36BA"/>
    <w:rsid w:val="003E3DA4"/>
    <w:rsid w:val="003E49D8"/>
    <w:rsid w:val="003E4B4C"/>
    <w:rsid w:val="003E4F2F"/>
    <w:rsid w:val="003E5072"/>
    <w:rsid w:val="003E50BF"/>
    <w:rsid w:val="003E56A3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C1A"/>
    <w:rsid w:val="003F0FA3"/>
    <w:rsid w:val="003F0FF1"/>
    <w:rsid w:val="003F111C"/>
    <w:rsid w:val="003F1454"/>
    <w:rsid w:val="003F1789"/>
    <w:rsid w:val="003F2279"/>
    <w:rsid w:val="003F2514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37C"/>
    <w:rsid w:val="0041447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7BB"/>
    <w:rsid w:val="004208E0"/>
    <w:rsid w:val="00420ACE"/>
    <w:rsid w:val="00420AD3"/>
    <w:rsid w:val="00421242"/>
    <w:rsid w:val="0042168B"/>
    <w:rsid w:val="00421B7C"/>
    <w:rsid w:val="00421E3A"/>
    <w:rsid w:val="00422131"/>
    <w:rsid w:val="00422350"/>
    <w:rsid w:val="00422403"/>
    <w:rsid w:val="00423457"/>
    <w:rsid w:val="004236BB"/>
    <w:rsid w:val="00423C2E"/>
    <w:rsid w:val="00423FF3"/>
    <w:rsid w:val="00424475"/>
    <w:rsid w:val="00424CA5"/>
    <w:rsid w:val="00424DFD"/>
    <w:rsid w:val="0042550B"/>
    <w:rsid w:val="00425672"/>
    <w:rsid w:val="004257A4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930"/>
    <w:rsid w:val="00430B09"/>
    <w:rsid w:val="00431B3C"/>
    <w:rsid w:val="00431D5E"/>
    <w:rsid w:val="00431E3E"/>
    <w:rsid w:val="00431EA5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BD7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6C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DAC"/>
    <w:rsid w:val="00451FA4"/>
    <w:rsid w:val="00452BCE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467"/>
    <w:rsid w:val="004635C0"/>
    <w:rsid w:val="0046375B"/>
    <w:rsid w:val="00463B32"/>
    <w:rsid w:val="004643A8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8A0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72D"/>
    <w:rsid w:val="004818E8"/>
    <w:rsid w:val="00481C28"/>
    <w:rsid w:val="00481C45"/>
    <w:rsid w:val="004821D5"/>
    <w:rsid w:val="00482421"/>
    <w:rsid w:val="004824A4"/>
    <w:rsid w:val="004825BA"/>
    <w:rsid w:val="004827B4"/>
    <w:rsid w:val="004827BD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2AF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3CE0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A7A02"/>
    <w:rsid w:val="004B01F7"/>
    <w:rsid w:val="004B0724"/>
    <w:rsid w:val="004B0A2D"/>
    <w:rsid w:val="004B0C52"/>
    <w:rsid w:val="004B0D2A"/>
    <w:rsid w:val="004B10C1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176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68D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0F9D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929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711"/>
    <w:rsid w:val="004E29ED"/>
    <w:rsid w:val="004E2C67"/>
    <w:rsid w:val="004E2D1B"/>
    <w:rsid w:val="004E3045"/>
    <w:rsid w:val="004E30AA"/>
    <w:rsid w:val="004E3593"/>
    <w:rsid w:val="004E3D53"/>
    <w:rsid w:val="004E3DA6"/>
    <w:rsid w:val="004E3FF6"/>
    <w:rsid w:val="004E4448"/>
    <w:rsid w:val="004E4484"/>
    <w:rsid w:val="004E4A41"/>
    <w:rsid w:val="004E4C86"/>
    <w:rsid w:val="004E4FC1"/>
    <w:rsid w:val="004E50B5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1DAE"/>
    <w:rsid w:val="004F2CD7"/>
    <w:rsid w:val="004F2F33"/>
    <w:rsid w:val="004F2FDD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029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813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9DB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09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73D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2ED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361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141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B18"/>
    <w:rsid w:val="00565EF2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3E1C"/>
    <w:rsid w:val="005743A5"/>
    <w:rsid w:val="00574651"/>
    <w:rsid w:val="005748A4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667"/>
    <w:rsid w:val="00580C6F"/>
    <w:rsid w:val="00580C90"/>
    <w:rsid w:val="0058142F"/>
    <w:rsid w:val="0058245D"/>
    <w:rsid w:val="0058273D"/>
    <w:rsid w:val="0058300B"/>
    <w:rsid w:val="00583136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BDA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2DC5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4EA"/>
    <w:rsid w:val="0059597C"/>
    <w:rsid w:val="00595E50"/>
    <w:rsid w:val="00596607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6E4"/>
    <w:rsid w:val="005B77B9"/>
    <w:rsid w:val="005B77F2"/>
    <w:rsid w:val="005B7A81"/>
    <w:rsid w:val="005C01B7"/>
    <w:rsid w:val="005C03A8"/>
    <w:rsid w:val="005C0766"/>
    <w:rsid w:val="005C0A34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B4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7DD"/>
    <w:rsid w:val="005D19D9"/>
    <w:rsid w:val="005D1B9C"/>
    <w:rsid w:val="005D1C58"/>
    <w:rsid w:val="005D20CB"/>
    <w:rsid w:val="005D226B"/>
    <w:rsid w:val="005D236F"/>
    <w:rsid w:val="005D2C82"/>
    <w:rsid w:val="005D2DE2"/>
    <w:rsid w:val="005D2F62"/>
    <w:rsid w:val="005D3028"/>
    <w:rsid w:val="005D30DF"/>
    <w:rsid w:val="005D316D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52B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3DFB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369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2D6A"/>
    <w:rsid w:val="006131D4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9AC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3A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7CD"/>
    <w:rsid w:val="00667929"/>
    <w:rsid w:val="00667E53"/>
    <w:rsid w:val="00670353"/>
    <w:rsid w:val="006703E0"/>
    <w:rsid w:val="00670B32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15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6E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AF1"/>
    <w:rsid w:val="006A6D11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20F"/>
    <w:rsid w:val="006B6C7C"/>
    <w:rsid w:val="006B705D"/>
    <w:rsid w:val="006B7616"/>
    <w:rsid w:val="006B761B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5D42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D77D1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1E88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6D7C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47A"/>
    <w:rsid w:val="0070765B"/>
    <w:rsid w:val="0070793D"/>
    <w:rsid w:val="00707B89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4E14"/>
    <w:rsid w:val="007151FC"/>
    <w:rsid w:val="0071523F"/>
    <w:rsid w:val="00715746"/>
    <w:rsid w:val="00715854"/>
    <w:rsid w:val="00715A58"/>
    <w:rsid w:val="00715BF2"/>
    <w:rsid w:val="00715C14"/>
    <w:rsid w:val="00715FCC"/>
    <w:rsid w:val="007164B4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51E"/>
    <w:rsid w:val="0072778F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51A"/>
    <w:rsid w:val="007528B0"/>
    <w:rsid w:val="00752979"/>
    <w:rsid w:val="00752A04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1F7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12A"/>
    <w:rsid w:val="007562B2"/>
    <w:rsid w:val="0075634C"/>
    <w:rsid w:val="007563E7"/>
    <w:rsid w:val="0075665E"/>
    <w:rsid w:val="00756A2A"/>
    <w:rsid w:val="00756CE2"/>
    <w:rsid w:val="00757147"/>
    <w:rsid w:val="007573A1"/>
    <w:rsid w:val="00757448"/>
    <w:rsid w:val="0075784A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1A91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6E7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C22"/>
    <w:rsid w:val="00780DA3"/>
    <w:rsid w:val="00781373"/>
    <w:rsid w:val="00781500"/>
    <w:rsid w:val="00781CEE"/>
    <w:rsid w:val="00781E77"/>
    <w:rsid w:val="00782252"/>
    <w:rsid w:val="0078295D"/>
    <w:rsid w:val="00782D61"/>
    <w:rsid w:val="0078318E"/>
    <w:rsid w:val="007833F5"/>
    <w:rsid w:val="007835CF"/>
    <w:rsid w:val="00783930"/>
    <w:rsid w:val="00783B8D"/>
    <w:rsid w:val="00783E62"/>
    <w:rsid w:val="0078467C"/>
    <w:rsid w:val="00784A71"/>
    <w:rsid w:val="00784DA0"/>
    <w:rsid w:val="00784E2D"/>
    <w:rsid w:val="00785698"/>
    <w:rsid w:val="00785A2C"/>
    <w:rsid w:val="0078605F"/>
    <w:rsid w:val="00786488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3E7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22"/>
    <w:rsid w:val="0079708A"/>
    <w:rsid w:val="007976EF"/>
    <w:rsid w:val="007977B7"/>
    <w:rsid w:val="007A0190"/>
    <w:rsid w:val="007A04D2"/>
    <w:rsid w:val="007A0A59"/>
    <w:rsid w:val="007A0A77"/>
    <w:rsid w:val="007A0E6C"/>
    <w:rsid w:val="007A1124"/>
    <w:rsid w:val="007A155F"/>
    <w:rsid w:val="007A1679"/>
    <w:rsid w:val="007A1B17"/>
    <w:rsid w:val="007A1E9E"/>
    <w:rsid w:val="007A2BA8"/>
    <w:rsid w:val="007A3054"/>
    <w:rsid w:val="007A4F45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769"/>
    <w:rsid w:val="007A680B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4C"/>
    <w:rsid w:val="007B026F"/>
    <w:rsid w:val="007B07EB"/>
    <w:rsid w:val="007B0C3E"/>
    <w:rsid w:val="007B119C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CDB"/>
    <w:rsid w:val="007D0F7F"/>
    <w:rsid w:val="007D1286"/>
    <w:rsid w:val="007D1931"/>
    <w:rsid w:val="007D1E33"/>
    <w:rsid w:val="007D2416"/>
    <w:rsid w:val="007D241F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582"/>
    <w:rsid w:val="007D6818"/>
    <w:rsid w:val="007D68A8"/>
    <w:rsid w:val="007D696A"/>
    <w:rsid w:val="007D6AE7"/>
    <w:rsid w:val="007D6EB8"/>
    <w:rsid w:val="007D734B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2AB8"/>
    <w:rsid w:val="007F325C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7F7DD6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1D3F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CB8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4FA5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E28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1BB6"/>
    <w:rsid w:val="00852455"/>
    <w:rsid w:val="0085255E"/>
    <w:rsid w:val="0085257E"/>
    <w:rsid w:val="00852862"/>
    <w:rsid w:val="00852A9E"/>
    <w:rsid w:val="0085331B"/>
    <w:rsid w:val="008536FF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D86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26D"/>
    <w:rsid w:val="00861A05"/>
    <w:rsid w:val="00861DB4"/>
    <w:rsid w:val="00861FA7"/>
    <w:rsid w:val="00862186"/>
    <w:rsid w:val="0086234D"/>
    <w:rsid w:val="00862D62"/>
    <w:rsid w:val="00862EBB"/>
    <w:rsid w:val="008631A3"/>
    <w:rsid w:val="00863388"/>
    <w:rsid w:val="00863393"/>
    <w:rsid w:val="00863D4F"/>
    <w:rsid w:val="00863F56"/>
    <w:rsid w:val="008642DA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DF8"/>
    <w:rsid w:val="00867F25"/>
    <w:rsid w:val="0087097C"/>
    <w:rsid w:val="008709E4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87A"/>
    <w:rsid w:val="00881A27"/>
    <w:rsid w:val="00881C11"/>
    <w:rsid w:val="00882349"/>
    <w:rsid w:val="008825C1"/>
    <w:rsid w:val="008825F8"/>
    <w:rsid w:val="0088274A"/>
    <w:rsid w:val="00882DED"/>
    <w:rsid w:val="00883308"/>
    <w:rsid w:val="008833C1"/>
    <w:rsid w:val="008835D7"/>
    <w:rsid w:val="00883C89"/>
    <w:rsid w:val="00883D35"/>
    <w:rsid w:val="0088447E"/>
    <w:rsid w:val="008845A3"/>
    <w:rsid w:val="00884A75"/>
    <w:rsid w:val="00884D80"/>
    <w:rsid w:val="00884E5B"/>
    <w:rsid w:val="00885093"/>
    <w:rsid w:val="0088517C"/>
    <w:rsid w:val="008851DE"/>
    <w:rsid w:val="00885230"/>
    <w:rsid w:val="008855E4"/>
    <w:rsid w:val="008857E5"/>
    <w:rsid w:val="00885F2A"/>
    <w:rsid w:val="00886067"/>
    <w:rsid w:val="00886839"/>
    <w:rsid w:val="00886B7C"/>
    <w:rsid w:val="00886CA8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9E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1C"/>
    <w:rsid w:val="008950E1"/>
    <w:rsid w:val="00895618"/>
    <w:rsid w:val="00895949"/>
    <w:rsid w:val="00895BDD"/>
    <w:rsid w:val="00895E07"/>
    <w:rsid w:val="0089683A"/>
    <w:rsid w:val="00896883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BFD"/>
    <w:rsid w:val="008B0D89"/>
    <w:rsid w:val="008B1C8A"/>
    <w:rsid w:val="008B1E55"/>
    <w:rsid w:val="008B25F7"/>
    <w:rsid w:val="008B2A40"/>
    <w:rsid w:val="008B2AF3"/>
    <w:rsid w:val="008B2B27"/>
    <w:rsid w:val="008B2EAF"/>
    <w:rsid w:val="008B369B"/>
    <w:rsid w:val="008B446D"/>
    <w:rsid w:val="008B4645"/>
    <w:rsid w:val="008B46B6"/>
    <w:rsid w:val="008B47F8"/>
    <w:rsid w:val="008B51CF"/>
    <w:rsid w:val="008B569C"/>
    <w:rsid w:val="008B56D0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9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C7DA5"/>
    <w:rsid w:val="008D0343"/>
    <w:rsid w:val="008D0404"/>
    <w:rsid w:val="008D0617"/>
    <w:rsid w:val="008D06FC"/>
    <w:rsid w:val="008D0A55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6515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1E57"/>
    <w:rsid w:val="008E2202"/>
    <w:rsid w:val="008E2431"/>
    <w:rsid w:val="008E28BE"/>
    <w:rsid w:val="008E2B4B"/>
    <w:rsid w:val="008E2D87"/>
    <w:rsid w:val="008E33F4"/>
    <w:rsid w:val="008E3677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6EB1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03D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C45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2DAB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BED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2"/>
    <w:rsid w:val="0093257B"/>
    <w:rsid w:val="00933F5A"/>
    <w:rsid w:val="0093457E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6DD1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167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BB5"/>
    <w:rsid w:val="00953E72"/>
    <w:rsid w:val="00953E8C"/>
    <w:rsid w:val="00954056"/>
    <w:rsid w:val="009542A9"/>
    <w:rsid w:val="009546FD"/>
    <w:rsid w:val="00955173"/>
    <w:rsid w:val="009555EB"/>
    <w:rsid w:val="00955615"/>
    <w:rsid w:val="009557EB"/>
    <w:rsid w:val="00955873"/>
    <w:rsid w:val="009558A2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1F1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309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16C"/>
    <w:rsid w:val="00981313"/>
    <w:rsid w:val="00981466"/>
    <w:rsid w:val="00981ABE"/>
    <w:rsid w:val="009822FD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368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51B"/>
    <w:rsid w:val="009A2A62"/>
    <w:rsid w:val="009A2CF3"/>
    <w:rsid w:val="009A3165"/>
    <w:rsid w:val="009A33E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7CE"/>
    <w:rsid w:val="009A79A6"/>
    <w:rsid w:val="009A7B11"/>
    <w:rsid w:val="009B0056"/>
    <w:rsid w:val="009B01D7"/>
    <w:rsid w:val="009B0203"/>
    <w:rsid w:val="009B03D0"/>
    <w:rsid w:val="009B0503"/>
    <w:rsid w:val="009B0590"/>
    <w:rsid w:val="009B13FB"/>
    <w:rsid w:val="009B1D3E"/>
    <w:rsid w:val="009B20F7"/>
    <w:rsid w:val="009B2170"/>
    <w:rsid w:val="009B2A67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74B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66B"/>
    <w:rsid w:val="009C77F6"/>
    <w:rsid w:val="009C781A"/>
    <w:rsid w:val="009C794F"/>
    <w:rsid w:val="009C7A04"/>
    <w:rsid w:val="009C7B08"/>
    <w:rsid w:val="009C7DB0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4C3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C4A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7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57C"/>
    <w:rsid w:val="009E4A9B"/>
    <w:rsid w:val="009E4A9D"/>
    <w:rsid w:val="009E5067"/>
    <w:rsid w:val="009E5328"/>
    <w:rsid w:val="009E5CE3"/>
    <w:rsid w:val="009E5F70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5ECC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06B"/>
    <w:rsid w:val="00A00ACF"/>
    <w:rsid w:val="00A00B7C"/>
    <w:rsid w:val="00A00BF0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280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2A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BCF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9E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216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AD5"/>
    <w:rsid w:val="00A64B22"/>
    <w:rsid w:val="00A6534E"/>
    <w:rsid w:val="00A65E66"/>
    <w:rsid w:val="00A660EF"/>
    <w:rsid w:val="00A661E7"/>
    <w:rsid w:val="00A6621E"/>
    <w:rsid w:val="00A6706D"/>
    <w:rsid w:val="00A6731C"/>
    <w:rsid w:val="00A67C0D"/>
    <w:rsid w:val="00A702AC"/>
    <w:rsid w:val="00A7031C"/>
    <w:rsid w:val="00A70F6A"/>
    <w:rsid w:val="00A715D8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1C9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6B2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22"/>
    <w:rsid w:val="00A96F9A"/>
    <w:rsid w:val="00A96FC3"/>
    <w:rsid w:val="00A974EF"/>
    <w:rsid w:val="00A97ABC"/>
    <w:rsid w:val="00A97AFF"/>
    <w:rsid w:val="00AA0379"/>
    <w:rsid w:val="00AA0578"/>
    <w:rsid w:val="00AA0DAC"/>
    <w:rsid w:val="00AA1137"/>
    <w:rsid w:val="00AA137A"/>
    <w:rsid w:val="00AA15B0"/>
    <w:rsid w:val="00AA183F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0D7"/>
    <w:rsid w:val="00AB1298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39FE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37F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344A"/>
    <w:rsid w:val="00AC418A"/>
    <w:rsid w:val="00AC4407"/>
    <w:rsid w:val="00AC44B2"/>
    <w:rsid w:val="00AC480E"/>
    <w:rsid w:val="00AC48BF"/>
    <w:rsid w:val="00AC4998"/>
    <w:rsid w:val="00AC4DBE"/>
    <w:rsid w:val="00AC4FC7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0FB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D7D18"/>
    <w:rsid w:val="00AD7F4D"/>
    <w:rsid w:val="00AE0B0D"/>
    <w:rsid w:val="00AE1B15"/>
    <w:rsid w:val="00AE2081"/>
    <w:rsid w:val="00AE2C27"/>
    <w:rsid w:val="00AE2F37"/>
    <w:rsid w:val="00AE321E"/>
    <w:rsid w:val="00AE36A0"/>
    <w:rsid w:val="00AE3A2B"/>
    <w:rsid w:val="00AE3DEA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2"/>
    <w:rsid w:val="00AF10C5"/>
    <w:rsid w:val="00AF1141"/>
    <w:rsid w:val="00AF12BA"/>
    <w:rsid w:val="00AF143E"/>
    <w:rsid w:val="00AF1B30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AD6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6FBC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119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CCD"/>
    <w:rsid w:val="00B13ECA"/>
    <w:rsid w:val="00B14B70"/>
    <w:rsid w:val="00B14BDF"/>
    <w:rsid w:val="00B14F65"/>
    <w:rsid w:val="00B150C9"/>
    <w:rsid w:val="00B15154"/>
    <w:rsid w:val="00B16D2C"/>
    <w:rsid w:val="00B16E50"/>
    <w:rsid w:val="00B17176"/>
    <w:rsid w:val="00B174FC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3EEF"/>
    <w:rsid w:val="00B2431C"/>
    <w:rsid w:val="00B246C0"/>
    <w:rsid w:val="00B248F6"/>
    <w:rsid w:val="00B24D9B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593"/>
    <w:rsid w:val="00B27708"/>
    <w:rsid w:val="00B277A1"/>
    <w:rsid w:val="00B30A1B"/>
    <w:rsid w:val="00B3127C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220"/>
    <w:rsid w:val="00B364E4"/>
    <w:rsid w:val="00B36637"/>
    <w:rsid w:val="00B3700C"/>
    <w:rsid w:val="00B37171"/>
    <w:rsid w:val="00B3780B"/>
    <w:rsid w:val="00B37E7A"/>
    <w:rsid w:val="00B401DA"/>
    <w:rsid w:val="00B40330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37C"/>
    <w:rsid w:val="00B46962"/>
    <w:rsid w:val="00B46B61"/>
    <w:rsid w:val="00B46EAD"/>
    <w:rsid w:val="00B47223"/>
    <w:rsid w:val="00B477D6"/>
    <w:rsid w:val="00B47FA9"/>
    <w:rsid w:val="00B50333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655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22F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CB6"/>
    <w:rsid w:val="00B72E97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B5"/>
    <w:rsid w:val="00B778F7"/>
    <w:rsid w:val="00B77DFE"/>
    <w:rsid w:val="00B80097"/>
    <w:rsid w:val="00B804A0"/>
    <w:rsid w:val="00B805C0"/>
    <w:rsid w:val="00B808E3"/>
    <w:rsid w:val="00B80D6A"/>
    <w:rsid w:val="00B8104B"/>
    <w:rsid w:val="00B813D6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2E6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5CD0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ABF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97B72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0D4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2CC5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5A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AE6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CE0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49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1EA1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4CA9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77"/>
    <w:rsid w:val="00C13981"/>
    <w:rsid w:val="00C1398E"/>
    <w:rsid w:val="00C13A3C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A0B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479"/>
    <w:rsid w:val="00C24879"/>
    <w:rsid w:val="00C24B59"/>
    <w:rsid w:val="00C2500C"/>
    <w:rsid w:val="00C25133"/>
    <w:rsid w:val="00C25306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89E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A21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0915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544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FBD"/>
    <w:rsid w:val="00C5778F"/>
    <w:rsid w:val="00C57863"/>
    <w:rsid w:val="00C579E6"/>
    <w:rsid w:val="00C6005A"/>
    <w:rsid w:val="00C604CB"/>
    <w:rsid w:val="00C611A6"/>
    <w:rsid w:val="00C619EB"/>
    <w:rsid w:val="00C619F2"/>
    <w:rsid w:val="00C61C3C"/>
    <w:rsid w:val="00C61C66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2C12"/>
    <w:rsid w:val="00C6333A"/>
    <w:rsid w:val="00C633A1"/>
    <w:rsid w:val="00C6341A"/>
    <w:rsid w:val="00C641CD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6BAE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797"/>
    <w:rsid w:val="00C749A0"/>
    <w:rsid w:val="00C749AE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5F8A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57C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A1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653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8DE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0F37"/>
    <w:rsid w:val="00CD0F7C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643"/>
    <w:rsid w:val="00CD38D9"/>
    <w:rsid w:val="00CD39AD"/>
    <w:rsid w:val="00CD3CF7"/>
    <w:rsid w:val="00CD3D5E"/>
    <w:rsid w:val="00CD3E15"/>
    <w:rsid w:val="00CD4089"/>
    <w:rsid w:val="00CD4094"/>
    <w:rsid w:val="00CD42C1"/>
    <w:rsid w:val="00CD499E"/>
    <w:rsid w:val="00CD4A2A"/>
    <w:rsid w:val="00CD4A52"/>
    <w:rsid w:val="00CD4C41"/>
    <w:rsid w:val="00CD4DE8"/>
    <w:rsid w:val="00CD506F"/>
    <w:rsid w:val="00CD581A"/>
    <w:rsid w:val="00CD5918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0C4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2F7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A44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A32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6901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73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91"/>
    <w:rsid w:val="00D34801"/>
    <w:rsid w:val="00D3484F"/>
    <w:rsid w:val="00D34C28"/>
    <w:rsid w:val="00D3563D"/>
    <w:rsid w:val="00D356B0"/>
    <w:rsid w:val="00D35953"/>
    <w:rsid w:val="00D35A1B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2D4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131"/>
    <w:rsid w:val="00D57391"/>
    <w:rsid w:val="00D5751C"/>
    <w:rsid w:val="00D57742"/>
    <w:rsid w:val="00D60304"/>
    <w:rsid w:val="00D60468"/>
    <w:rsid w:val="00D60CF3"/>
    <w:rsid w:val="00D60E0A"/>
    <w:rsid w:val="00D60F5D"/>
    <w:rsid w:val="00D6127D"/>
    <w:rsid w:val="00D614E4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2CD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A13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334"/>
    <w:rsid w:val="00D8038C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6F2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616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E0F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AB6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099"/>
    <w:rsid w:val="00DC2302"/>
    <w:rsid w:val="00DC2A50"/>
    <w:rsid w:val="00DC2BF2"/>
    <w:rsid w:val="00DC2CED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E79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37AA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011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98B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65C"/>
    <w:rsid w:val="00DE77A2"/>
    <w:rsid w:val="00DE7873"/>
    <w:rsid w:val="00DE7C49"/>
    <w:rsid w:val="00DE7CE8"/>
    <w:rsid w:val="00DF0893"/>
    <w:rsid w:val="00DF0A61"/>
    <w:rsid w:val="00DF16DB"/>
    <w:rsid w:val="00DF1788"/>
    <w:rsid w:val="00DF189E"/>
    <w:rsid w:val="00DF1913"/>
    <w:rsid w:val="00DF2DC3"/>
    <w:rsid w:val="00DF2E58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4C0E"/>
    <w:rsid w:val="00E06141"/>
    <w:rsid w:val="00E06220"/>
    <w:rsid w:val="00E06B81"/>
    <w:rsid w:val="00E07AE7"/>
    <w:rsid w:val="00E07BD6"/>
    <w:rsid w:val="00E10013"/>
    <w:rsid w:val="00E10173"/>
    <w:rsid w:val="00E10462"/>
    <w:rsid w:val="00E10561"/>
    <w:rsid w:val="00E105C8"/>
    <w:rsid w:val="00E106CF"/>
    <w:rsid w:val="00E1168C"/>
    <w:rsid w:val="00E122A7"/>
    <w:rsid w:val="00E12570"/>
    <w:rsid w:val="00E1260B"/>
    <w:rsid w:val="00E126DC"/>
    <w:rsid w:val="00E12830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17958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3A1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72E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3961"/>
    <w:rsid w:val="00E34FE2"/>
    <w:rsid w:val="00E35349"/>
    <w:rsid w:val="00E3547D"/>
    <w:rsid w:val="00E35B3C"/>
    <w:rsid w:val="00E35B53"/>
    <w:rsid w:val="00E35FF0"/>
    <w:rsid w:val="00E36177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2FE"/>
    <w:rsid w:val="00E413A0"/>
    <w:rsid w:val="00E413E6"/>
    <w:rsid w:val="00E418DF"/>
    <w:rsid w:val="00E419FC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529"/>
    <w:rsid w:val="00E479AE"/>
    <w:rsid w:val="00E50342"/>
    <w:rsid w:val="00E508E9"/>
    <w:rsid w:val="00E509B7"/>
    <w:rsid w:val="00E50A9D"/>
    <w:rsid w:val="00E50E4F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488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1F97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38D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AB0"/>
    <w:rsid w:val="00E74F71"/>
    <w:rsid w:val="00E75201"/>
    <w:rsid w:val="00E752EB"/>
    <w:rsid w:val="00E75411"/>
    <w:rsid w:val="00E75E62"/>
    <w:rsid w:val="00E766B9"/>
    <w:rsid w:val="00E76C91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8C8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1BF5"/>
    <w:rsid w:val="00E921AE"/>
    <w:rsid w:val="00E92A51"/>
    <w:rsid w:val="00E92FAC"/>
    <w:rsid w:val="00E932F7"/>
    <w:rsid w:val="00E93934"/>
    <w:rsid w:val="00E93AB8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195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84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3F86"/>
    <w:rsid w:val="00EB41CB"/>
    <w:rsid w:val="00EB4242"/>
    <w:rsid w:val="00EB47DF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5DD8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E9"/>
    <w:rsid w:val="00ED082A"/>
    <w:rsid w:val="00ED1656"/>
    <w:rsid w:val="00ED1929"/>
    <w:rsid w:val="00ED19D2"/>
    <w:rsid w:val="00ED19DB"/>
    <w:rsid w:val="00ED1AF3"/>
    <w:rsid w:val="00ED1B41"/>
    <w:rsid w:val="00ED23BB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362"/>
    <w:rsid w:val="00ED4E4E"/>
    <w:rsid w:val="00ED5558"/>
    <w:rsid w:val="00ED5ABB"/>
    <w:rsid w:val="00ED5D1F"/>
    <w:rsid w:val="00ED6314"/>
    <w:rsid w:val="00ED6612"/>
    <w:rsid w:val="00ED6C1B"/>
    <w:rsid w:val="00ED7239"/>
    <w:rsid w:val="00ED72D6"/>
    <w:rsid w:val="00ED7317"/>
    <w:rsid w:val="00ED75F0"/>
    <w:rsid w:val="00ED779F"/>
    <w:rsid w:val="00ED77C5"/>
    <w:rsid w:val="00ED7A7F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25A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36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07"/>
    <w:rsid w:val="00F06C39"/>
    <w:rsid w:val="00F071D1"/>
    <w:rsid w:val="00F07305"/>
    <w:rsid w:val="00F07470"/>
    <w:rsid w:val="00F0780D"/>
    <w:rsid w:val="00F07B30"/>
    <w:rsid w:val="00F07BD5"/>
    <w:rsid w:val="00F07F13"/>
    <w:rsid w:val="00F100A8"/>
    <w:rsid w:val="00F10193"/>
    <w:rsid w:val="00F10582"/>
    <w:rsid w:val="00F113F1"/>
    <w:rsid w:val="00F11E32"/>
    <w:rsid w:val="00F11F36"/>
    <w:rsid w:val="00F1228C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70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CE4"/>
    <w:rsid w:val="00F35FD8"/>
    <w:rsid w:val="00F36049"/>
    <w:rsid w:val="00F3666C"/>
    <w:rsid w:val="00F36702"/>
    <w:rsid w:val="00F36D9D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28F8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7C8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7"/>
    <w:rsid w:val="00F7597E"/>
    <w:rsid w:val="00F7599F"/>
    <w:rsid w:val="00F75B77"/>
    <w:rsid w:val="00F75F77"/>
    <w:rsid w:val="00F76216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0DB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535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0D4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0FEB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EFE"/>
    <w:rsid w:val="00FA5F79"/>
    <w:rsid w:val="00FA602E"/>
    <w:rsid w:val="00FA6055"/>
    <w:rsid w:val="00FA608B"/>
    <w:rsid w:val="00FA626F"/>
    <w:rsid w:val="00FA6E69"/>
    <w:rsid w:val="00FA6EF8"/>
    <w:rsid w:val="00FA72EB"/>
    <w:rsid w:val="00FA749C"/>
    <w:rsid w:val="00FA7503"/>
    <w:rsid w:val="00FA7977"/>
    <w:rsid w:val="00FA79E6"/>
    <w:rsid w:val="00FA7ACE"/>
    <w:rsid w:val="00FA7CB8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27E"/>
    <w:rsid w:val="00FB274B"/>
    <w:rsid w:val="00FB2C70"/>
    <w:rsid w:val="00FB2F55"/>
    <w:rsid w:val="00FB32AD"/>
    <w:rsid w:val="00FB3688"/>
    <w:rsid w:val="00FB3BEE"/>
    <w:rsid w:val="00FB3E3C"/>
    <w:rsid w:val="00FB3E45"/>
    <w:rsid w:val="00FB41D8"/>
    <w:rsid w:val="00FB436C"/>
    <w:rsid w:val="00FB46D2"/>
    <w:rsid w:val="00FB4732"/>
    <w:rsid w:val="00FB4E20"/>
    <w:rsid w:val="00FB4F87"/>
    <w:rsid w:val="00FB53CD"/>
    <w:rsid w:val="00FB5513"/>
    <w:rsid w:val="00FB57CF"/>
    <w:rsid w:val="00FB58FB"/>
    <w:rsid w:val="00FB59D8"/>
    <w:rsid w:val="00FB5B37"/>
    <w:rsid w:val="00FB653F"/>
    <w:rsid w:val="00FB66DD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2E4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4D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4D5D"/>
    <w:rsid w:val="00FD508B"/>
    <w:rsid w:val="00FD561D"/>
    <w:rsid w:val="00FD6212"/>
    <w:rsid w:val="00FD63FD"/>
    <w:rsid w:val="00FD6931"/>
    <w:rsid w:val="00FD6AC6"/>
    <w:rsid w:val="00FD6D82"/>
    <w:rsid w:val="00FD6FA9"/>
    <w:rsid w:val="00FD709A"/>
    <w:rsid w:val="00FD7184"/>
    <w:rsid w:val="00FD761E"/>
    <w:rsid w:val="00FD764C"/>
    <w:rsid w:val="00FD769E"/>
    <w:rsid w:val="00FD77BB"/>
    <w:rsid w:val="00FD7B1E"/>
    <w:rsid w:val="00FD7DFE"/>
    <w:rsid w:val="00FD7E93"/>
    <w:rsid w:val="00FE02E0"/>
    <w:rsid w:val="00FE049F"/>
    <w:rsid w:val="00FE0689"/>
    <w:rsid w:val="00FE0FE8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29C"/>
    <w:rsid w:val="00FE33C0"/>
    <w:rsid w:val="00FE38CC"/>
    <w:rsid w:val="00FE400E"/>
    <w:rsid w:val="00FE422B"/>
    <w:rsid w:val="00FE4297"/>
    <w:rsid w:val="00FE42BE"/>
    <w:rsid w:val="00FE42DC"/>
    <w:rsid w:val="00FE448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42C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43CCEE99-B353-425B-9850-C6EEF2A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42D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7879</CharactersWithSpaces>
  <SharedDoc>false</SharedDoc>
  <HLinks>
    <vt:vector size="312" baseType="variant">
      <vt:variant>
        <vt:i4>1507365</vt:i4>
      </vt:variant>
      <vt:variant>
        <vt:i4>251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248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245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242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227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224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204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1638454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_Toc190267124</vt:lpwstr>
      </vt:variant>
      <vt:variant>
        <vt:i4>1638454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_Toc190267123</vt:lpwstr>
      </vt:variant>
      <vt:variant>
        <vt:i4>1638454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_Toc190267122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_Toc190267121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_Toc190267120</vt:lpwstr>
      </vt:variant>
      <vt:variant>
        <vt:i4>1703990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_Toc190267119</vt:lpwstr>
      </vt:variant>
      <vt:variant>
        <vt:i4>1703990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_Toc190267118</vt:lpwstr>
      </vt:variant>
      <vt:variant>
        <vt:i4>1703990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_Toc190267117</vt:lpwstr>
      </vt:variant>
      <vt:variant>
        <vt:i4>1703990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_Toc190267116</vt:lpwstr>
      </vt:variant>
      <vt:variant>
        <vt:i4>1703990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_Toc190267115</vt:lpwstr>
      </vt:variant>
      <vt:variant>
        <vt:i4>1703990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_Toc190267114</vt:lpwstr>
      </vt:variant>
      <vt:variant>
        <vt:i4>1703990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_Toc190267113</vt:lpwstr>
      </vt:variant>
      <vt:variant>
        <vt:i4>1703990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_Toc190267112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_Toc190267111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_Toc190267110</vt:lpwstr>
      </vt:variant>
      <vt:variant>
        <vt:i4>1769526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_Toc190267109</vt:lpwstr>
      </vt:variant>
      <vt:variant>
        <vt:i4>1769526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_Toc190267108</vt:lpwstr>
      </vt:variant>
      <vt:variant>
        <vt:i4>1769526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_Toc190267107</vt:lpwstr>
      </vt:variant>
      <vt:variant>
        <vt:i4>1769526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_Toc190267106</vt:lpwstr>
      </vt:variant>
      <vt:variant>
        <vt:i4>1769526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_Toc190267105</vt:lpwstr>
      </vt:variant>
      <vt:variant>
        <vt:i4>1769526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_Toc190267104</vt:lpwstr>
      </vt:variant>
      <vt:variant>
        <vt:i4>1769526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_Toc190267103</vt:lpwstr>
      </vt:variant>
      <vt:variant>
        <vt:i4>1769526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_Toc190267102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_Toc190267101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_Toc190267100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_Toc190267099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_Toc190267098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_Toc190267097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_Toc190267096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_Toc190267095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_Toc190267094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4</cp:revision>
  <cp:lastPrinted>2025-02-13T21:41:00Z</cp:lastPrinted>
  <dcterms:created xsi:type="dcterms:W3CDTF">2025-02-17T13:26:00Z</dcterms:created>
  <dcterms:modified xsi:type="dcterms:W3CDTF">2025-02-17T13:58:00Z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702f018d,671cda5c,c86915f,3291e586,44fce41e,5c9c21fe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2025-01-14T16:42:05Z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cce2505a-348b-49f8-8796-9740e2a28b98</vt:lpwstr>
  </property>
  <property fmtid="{D5CDD505-2E9C-101B-9397-08002B2CF9AE}" pid="13" name="MSIP_Label_e7073b22-4fa6-4a78-98b1-87d7d3aea64d_ContentBits">
    <vt:lpwstr>2</vt:lpwstr>
  </property>
</Properties>
</file>